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92F272" w14:textId="77777777" w:rsidR="00E578D4" w:rsidRPr="00F169E4" w:rsidRDefault="00E578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AAF4535" w14:textId="0F4B589B" w:rsidR="00B057C4" w:rsidRPr="00F169E4" w:rsidRDefault="00B057C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Уважаемые </w:t>
      </w:r>
      <w:r w:rsidR="00B30C1F"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друзья</w:t>
      </w:r>
      <w:r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!</w:t>
      </w:r>
    </w:p>
    <w:p w14:paraId="7520B3DA" w14:textId="77777777" w:rsidR="00E578D4" w:rsidRPr="00F169E4" w:rsidRDefault="00E578D4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04DA5EA0" w14:textId="77777777" w:rsidR="009974C7" w:rsidRDefault="009974C7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22342C2D" w14:textId="7FFCA698" w:rsidR="009974C7" w:rsidRDefault="009974C7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1A901307" w14:textId="77777777" w:rsidR="00490D61" w:rsidRPr="00F169E4" w:rsidRDefault="00490D61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0FED700" w14:textId="7147495D" w:rsidR="00B057C4" w:rsidRPr="00F169E4" w:rsidRDefault="00B30C1F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</w:t>
      </w:r>
      <w:r w:rsidR="009E6130"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Э</w:t>
      </w:r>
      <w:r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РНАЯ </w:t>
      </w:r>
      <w:r w:rsidR="00B057C4"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ПРОГРАММА</w:t>
      </w:r>
      <w:r w:rsidR="00A97B8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A97B82" w:rsidRPr="00B60F70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для детей и взрослых</w:t>
      </w:r>
      <w:r w:rsidR="00B057C4" w:rsidRPr="00B60F70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 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Рисуем историю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»</w:t>
      </w:r>
    </w:p>
    <w:p w14:paraId="0B8ADF30" w14:textId="66065A8C" w:rsidR="00B057C4" w:rsidRPr="00F169E4" w:rsidRDefault="00A97B82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Маршрут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</w:t>
      </w:r>
      <w:r w:rsidR="00B30C1F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Москва</w:t>
      </w:r>
      <w:r w:rsid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B60F7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–</w:t>
      </w:r>
      <w:r w:rsid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B60F7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Сергиев</w:t>
      </w:r>
      <w:r w:rsidR="0038509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-</w:t>
      </w:r>
      <w:r w:rsidR="00B60F7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Посад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»</w:t>
      </w:r>
    </w:p>
    <w:p w14:paraId="69A0F326" w14:textId="0C471DF1" w:rsidR="00B057C4" w:rsidRDefault="00B057C4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(</w:t>
      </w:r>
      <w:r w:rsidR="00FC6BD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CA4D66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="00FC6BD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-</w:t>
      </w:r>
      <w:r w:rsidR="00CA4D66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15</w:t>
      </w:r>
      <w:r w:rsidR="00FC6BD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июня</w:t>
      </w:r>
      <w:r w:rsidR="00CA4D66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, 17-20 июля</w:t>
      </w:r>
      <w:r w:rsidR="00B60F70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202</w:t>
      </w:r>
      <w:r w:rsidR="00CA4D66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г.)</w:t>
      </w:r>
    </w:p>
    <w:p w14:paraId="76E20FE1" w14:textId="77777777" w:rsidR="009D1620" w:rsidRPr="00F169E4" w:rsidRDefault="009D1620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1C97907" w14:textId="77777777" w:rsidR="00E578D4" w:rsidRPr="00F169E4" w:rsidRDefault="00E578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0B1498B" w14:textId="529CB2CB" w:rsidR="00E578D4" w:rsidRPr="00F169E4" w:rsidRDefault="00E578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 wp14:anchorId="22CE036D" wp14:editId="4EBDEE71">
            <wp:extent cx="5940425" cy="37839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alopai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72A2A" w14:textId="67714D59" w:rsidR="00E578D4" w:rsidRPr="00F169E4" w:rsidRDefault="00E578D4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(пленэрная профориентационная программа для педагогов-художников и учеников)</w:t>
      </w:r>
    </w:p>
    <w:p w14:paraId="1C9E6290" w14:textId="77777777" w:rsidR="00E578D4" w:rsidRPr="00F169E4" w:rsidRDefault="00E578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0DDD45B" w14:textId="77777777" w:rsidR="009D1620" w:rsidRDefault="009D162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841A592" w14:textId="78E1288E" w:rsidR="00567F6D" w:rsidRPr="00F169E4" w:rsidRDefault="00DE572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Главный р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уководител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ь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программы:</w:t>
      </w:r>
      <w:r w:rsidR="003270DF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5757CE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Куликова Анастасия Валерьевна</w:t>
      </w:r>
      <w:r w:rsidR="00E578D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</w:p>
    <w:p w14:paraId="6D0C3036" w14:textId="250EE7B9" w:rsidR="009974C7" w:rsidRDefault="009974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62998D3" w14:textId="47DC713C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406E2C3" wp14:editId="6EF0DA25">
            <wp:simplePos x="0" y="0"/>
            <wp:positionH relativeFrom="margin">
              <wp:align>left</wp:align>
            </wp:positionH>
            <wp:positionV relativeFrom="paragraph">
              <wp:posOffset>106299</wp:posOffset>
            </wp:positionV>
            <wp:extent cx="2724363" cy="2531059"/>
            <wp:effectExtent l="0" t="0" r="0" b="31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1d260d3-9d05-47eb-829b-3eca37c044b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363" cy="2531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</w:p>
    <w:p w14:paraId="60F71437" w14:textId="70D15FD2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Член союза педагогов художников России.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</w:t>
      </w:r>
    </w:p>
    <w:p w14:paraId="743E86F8" w14:textId="77777777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Основатель студии живописи Анастасии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</w:t>
      </w:r>
    </w:p>
    <w:p w14:paraId="7CFE7376" w14:textId="009F8EFE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Куликовой, участник и приглашенный </w:t>
      </w:r>
    </w:p>
    <w:p w14:paraId="3F6EAD40" w14:textId="61BE50CB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организатор школы ремесел </w:t>
      </w:r>
    </w:p>
    <w:p w14:paraId="108DF37A" w14:textId="7FC33985" w:rsidR="009974C7" w:rsidRPr="00F169E4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всероссийского форума «Таврида». </w:t>
      </w:r>
    </w:p>
    <w:p w14:paraId="20BFA081" w14:textId="5468413E" w:rsidR="009974C7" w:rsidRDefault="009974C7" w:rsidP="00997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 также практикующий мастер Ж</w:t>
      </w:r>
      <w:r w:rsidR="00E66C4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е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стовской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</w:t>
      </w:r>
    </w:p>
    <w:p w14:paraId="48CBC8E5" w14:textId="77777777" w:rsidR="009974C7" w:rsidRDefault="009974C7" w:rsidP="00997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00781E18" w14:textId="11C74005" w:rsidR="009974C7" w:rsidRDefault="009974C7" w:rsidP="00997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росписи. Методист, преподаватель.</w:t>
      </w:r>
    </w:p>
    <w:p w14:paraId="47F46E66" w14:textId="213D0ABB" w:rsidR="009974C7" w:rsidRDefault="009974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DD179D5" w14:textId="77777777" w:rsidR="00202D8A" w:rsidRDefault="00202D8A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B05AF3D" w14:textId="7A16548A" w:rsidR="009974C7" w:rsidRDefault="00B057C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lastRenderedPageBreak/>
        <w:t xml:space="preserve">Цели </w:t>
      </w:r>
      <w:r w:rsidR="00567F6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выездного 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</w:t>
      </w:r>
      <w:r w:rsidR="00567F6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ленэра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</w:p>
    <w:p w14:paraId="0144D4B8" w14:textId="77777777" w:rsidR="009974C7" w:rsidRPr="00F169E4" w:rsidRDefault="009974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556078B" w14:textId="01F47E0F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освоение новых приемов и техник, с использованием разных художественных материалов на пленэре.</w:t>
      </w:r>
    </w:p>
    <w:p w14:paraId="406C3909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Погружение юных художников в ежедневную творческую атмосферу пленэра в древнерусских городах, с целью повышения творческого уровня и мастерства юных художников.</w:t>
      </w:r>
    </w:p>
    <w:p w14:paraId="12D4EA6F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активизация подъема творческой деятельности у участников пленэра и популяризация художественного самообразования.</w:t>
      </w:r>
    </w:p>
    <w:p w14:paraId="0D3267D7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Знакомство с историей становления Русского государства, по средствам увлекательного выездного пленэра, посещения исторических музеев, экскурсий и творческих мастер-классов.</w:t>
      </w:r>
    </w:p>
    <w:p w14:paraId="367C19B0" w14:textId="1A35759C" w:rsidR="004D2026" w:rsidRPr="00F169E4" w:rsidRDefault="004D2026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30B8FED1" w14:textId="7223CA69" w:rsidR="005C7701" w:rsidRPr="00F169E4" w:rsidRDefault="00115D42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405CFE72" w14:textId="5522BCFC" w:rsidR="00B057C4" w:rsidRPr="00F169E4" w:rsidRDefault="00B057C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Задачи:</w:t>
      </w:r>
    </w:p>
    <w:p w14:paraId="39EDCC52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организация выездных пленэрных занятий</w:t>
      </w:r>
    </w:p>
    <w:p w14:paraId="72C431C3" w14:textId="2DADCF43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- рисование исторической архитектуры, пейзажей и памятников </w:t>
      </w:r>
    </w:p>
    <w:p w14:paraId="6BB60D15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знакомство учащихся с историей родной страны</w:t>
      </w:r>
    </w:p>
    <w:p w14:paraId="4220D996" w14:textId="09D98B50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посещение исторических музеев, экскурсий и мастер-классов</w:t>
      </w:r>
    </w:p>
    <w:p w14:paraId="01482C2F" w14:textId="3DB50B72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проведение онлайн выставки работ участников программы по итогам </w:t>
      </w:r>
    </w:p>
    <w:p w14:paraId="3133C507" w14:textId="320156CE" w:rsidR="009022AD" w:rsidRPr="00F169E4" w:rsidRDefault="009022A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E363577" w14:textId="73ED0CFE" w:rsidR="00A97B82" w:rsidRPr="00F169E4" w:rsidRDefault="00A97B82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Статусы программы:</w:t>
      </w:r>
    </w:p>
    <w:p w14:paraId="30ADF71D" w14:textId="0D044456" w:rsidR="00A97B82" w:rsidRPr="00F169E4" w:rsidRDefault="00A97B82" w:rsidP="00F169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все участники Программы получают сертификаты об участии в выездном пленэре.</w:t>
      </w:r>
    </w:p>
    <w:p w14:paraId="1CEDE822" w14:textId="4497D627" w:rsidR="00A97B82" w:rsidRPr="00F169E4" w:rsidRDefault="00A97B82" w:rsidP="00F169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Будет организована интернет-выставка по итогам пленэра.</w:t>
      </w:r>
    </w:p>
    <w:p w14:paraId="6DEF1699" w14:textId="37F956C9" w:rsidR="00A97B82" w:rsidRPr="00F169E4" w:rsidRDefault="00A97B82" w:rsidP="00F169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Возможность участия в конкурсе по итогам пленэрного выезда.</w:t>
      </w:r>
    </w:p>
    <w:p w14:paraId="269556C4" w14:textId="30A7E831" w:rsidR="000E7443" w:rsidRPr="000E7443" w:rsidRDefault="000E7443" w:rsidP="000E744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0E744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Скидка 10% для всех участников пленэра на другую поездку (не суммируется с другими скидками)   </w:t>
      </w:r>
    </w:p>
    <w:p w14:paraId="0787F05C" w14:textId="15E47938" w:rsidR="00A97B82" w:rsidRPr="00F169E4" w:rsidRDefault="00A97B82" w:rsidP="00F169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Увлекательные фотографии и море впечатлений в подарок!</w:t>
      </w:r>
    </w:p>
    <w:p w14:paraId="53ACC549" w14:textId="1EB9F190" w:rsidR="00B615D3" w:rsidRDefault="00B615D3" w:rsidP="00F169E4">
      <w:pPr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 wp14:anchorId="706F9757" wp14:editId="26C201EA">
            <wp:simplePos x="0" y="0"/>
            <wp:positionH relativeFrom="column">
              <wp:posOffset>-738941</wp:posOffset>
            </wp:positionH>
            <wp:positionV relativeFrom="paragraph">
              <wp:posOffset>298679</wp:posOffset>
            </wp:positionV>
            <wp:extent cx="6871648" cy="4581344"/>
            <wp:effectExtent l="0" t="0" r="571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934" cy="4588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  </w:t>
      </w:r>
      <w:r w:rsidR="00763C5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 w:type="page"/>
      </w:r>
    </w:p>
    <w:p w14:paraId="6C072492" w14:textId="4D0778FC" w:rsidR="00B615D3" w:rsidRDefault="00B615D3" w:rsidP="00F169E4">
      <w:pPr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9375CF3" w14:textId="13BC34C6" w:rsidR="00763C54" w:rsidRPr="00F169E4" w:rsidRDefault="00763C54" w:rsidP="00F169E4">
      <w:pPr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04F7CBC4" w14:textId="002C1268" w:rsidR="00407CAA" w:rsidRDefault="00B057C4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Мы приглашаем принять участие в образовательной программе по историческим и </w:t>
      </w:r>
      <w:r w:rsidR="00147203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живописным 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местам </w:t>
      </w:r>
      <w:r w:rsidR="00FC6BD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Сергиево</w:t>
      </w:r>
      <w:r w:rsidR="0038509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-</w:t>
      </w:r>
      <w:r w:rsidR="00FC6BD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Посадского</w:t>
      </w:r>
      <w:r w:rsidR="0052105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AB5DF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района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.</w:t>
      </w:r>
    </w:p>
    <w:p w14:paraId="0F8EFE8E" w14:textId="70BE52F4" w:rsidR="00E53989" w:rsidRPr="00F169E4" w:rsidRDefault="00E53989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BF66608" w14:textId="30969FAA" w:rsidR="00407CAA" w:rsidRPr="00F169E4" w:rsidRDefault="00E10DE8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Поездка посвящена 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погружению в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истори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ю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A259A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древней Руси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и </w:t>
      </w:r>
      <w:r w:rsidR="00A259A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ее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культур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: 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рисование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красивы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х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панорам историческ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ого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город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экскурсии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 местам, где творилась история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мастер-классы и 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всегда сопровожда</w:t>
      </w:r>
      <w:r w:rsidR="00033D9F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ющие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каждый шаг -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занятия</w:t>
      </w:r>
      <w:r w:rsidR="00A259A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на свежем воздухе.</w:t>
      </w:r>
    </w:p>
    <w:p w14:paraId="7AA46AE7" w14:textId="66806546" w:rsidR="00180C08" w:rsidRDefault="00E10DE8" w:rsidP="00F169E4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  </w:t>
      </w:r>
    </w:p>
    <w:p w14:paraId="0A6EEBF2" w14:textId="2A0A2173" w:rsidR="0065066F" w:rsidRDefault="00E10DE8" w:rsidP="00F169E4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Мы посетим </w:t>
      </w:r>
      <w:r w:rsidR="00145E19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исторические музеи</w:t>
      </w:r>
      <w:r w:rsidR="00AB5DF0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FC6BD0">
        <w:rPr>
          <w:rFonts w:ascii="Arial" w:hAnsi="Arial" w:cs="Arial"/>
          <w:b w:val="0"/>
          <w:bCs w:val="0"/>
          <w:color w:val="444444"/>
          <w:sz w:val="24"/>
          <w:szCs w:val="24"/>
        </w:rPr>
        <w:t>Сергиев</w:t>
      </w:r>
      <w:r w:rsidR="00385091">
        <w:rPr>
          <w:rFonts w:ascii="Arial" w:hAnsi="Arial" w:cs="Arial"/>
          <w:b w:val="0"/>
          <w:bCs w:val="0"/>
          <w:color w:val="444444"/>
          <w:sz w:val="24"/>
          <w:szCs w:val="24"/>
        </w:rPr>
        <w:t>о-</w:t>
      </w:r>
      <w:r w:rsidR="00FC6BD0">
        <w:rPr>
          <w:rFonts w:ascii="Arial" w:hAnsi="Arial" w:cs="Arial"/>
          <w:b w:val="0"/>
          <w:bCs w:val="0"/>
          <w:color w:val="444444"/>
          <w:sz w:val="24"/>
          <w:szCs w:val="24"/>
        </w:rPr>
        <w:t>Посада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, совершим 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ряд 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экскурси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й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по </w:t>
      </w:r>
      <w:r w:rsidR="00AB5DF0">
        <w:rPr>
          <w:rFonts w:ascii="Arial" w:hAnsi="Arial" w:cs="Arial"/>
          <w:b w:val="0"/>
          <w:bCs w:val="0"/>
          <w:color w:val="444444"/>
          <w:sz w:val="24"/>
          <w:szCs w:val="24"/>
        </w:rPr>
        <w:t>Старому городу</w:t>
      </w:r>
      <w:r w:rsidR="00385091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и конечно же Лавре</w:t>
      </w:r>
      <w:r w:rsidR="0065066F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,</w:t>
      </w:r>
      <w:r w:rsidR="00147203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C3567A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узнаем много нового о истории </w:t>
      </w:r>
      <w:r w:rsidR="00385091">
        <w:rPr>
          <w:rFonts w:ascii="Arial" w:hAnsi="Arial" w:cs="Arial"/>
          <w:b w:val="0"/>
          <w:bCs w:val="0"/>
          <w:color w:val="444444"/>
          <w:sz w:val="24"/>
          <w:szCs w:val="24"/>
        </w:rPr>
        <w:t>из жизни и быта древних Русичей,</w:t>
      </w:r>
      <w:r w:rsidR="008E4237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посетим </w:t>
      </w:r>
      <w:r w:rsidR="00C3567A">
        <w:rPr>
          <w:rFonts w:ascii="Arial" w:hAnsi="Arial" w:cs="Arial"/>
          <w:b w:val="0"/>
          <w:bCs w:val="0"/>
          <w:color w:val="444444"/>
          <w:sz w:val="24"/>
          <w:szCs w:val="24"/>
        </w:rPr>
        <w:t>старинные храмы и монастыри</w:t>
      </w:r>
      <w:r w:rsidR="00AB5DF0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, а также </w:t>
      </w:r>
      <w:r w:rsidR="007364F1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создадим целую серию живописных и графических работ на пленэре!</w:t>
      </w:r>
    </w:p>
    <w:p w14:paraId="4DF1F09D" w14:textId="421398B7" w:rsidR="00180C08" w:rsidRPr="00F169E4" w:rsidRDefault="001102D3" w:rsidP="00F169E4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sz w:val="24"/>
          <w:szCs w:val="24"/>
        </w:rPr>
      </w:pPr>
      <w:r>
        <w:rPr>
          <w:rFonts w:ascii="Arial" w:hAnsi="Arial" w:cs="Arial"/>
          <w:noProof/>
          <w:color w:val="444444"/>
          <w:sz w:val="24"/>
          <w:szCs w:val="24"/>
        </w:rPr>
        <w:drawing>
          <wp:anchor distT="0" distB="0" distL="114300" distR="114300" simplePos="0" relativeHeight="251731968" behindDoc="0" locked="0" layoutInCell="1" allowOverlap="1" wp14:anchorId="12984AF6" wp14:editId="086E799A">
            <wp:simplePos x="0" y="0"/>
            <wp:positionH relativeFrom="column">
              <wp:posOffset>-903444</wp:posOffset>
            </wp:positionH>
            <wp:positionV relativeFrom="paragraph">
              <wp:posOffset>182880</wp:posOffset>
            </wp:positionV>
            <wp:extent cx="2026693" cy="1335892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693" cy="1335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D75B3" w14:textId="6B229951" w:rsidR="0070648A" w:rsidRPr="00F169E4" w:rsidRDefault="001102D3" w:rsidP="00F169E4">
      <w:pPr>
        <w:numPr>
          <w:ilvl w:val="0"/>
          <w:numId w:val="4"/>
        </w:numPr>
        <w:shd w:val="clear" w:color="auto" w:fill="FFFFFF"/>
        <w:spacing w:after="0" w:line="240" w:lineRule="auto"/>
        <w:ind w:left="-18763"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 wp14:anchorId="1FB5CCD6" wp14:editId="1EAF0CFD">
            <wp:simplePos x="0" y="0"/>
            <wp:positionH relativeFrom="column">
              <wp:posOffset>1201259</wp:posOffset>
            </wp:positionH>
            <wp:positionV relativeFrom="paragraph">
              <wp:posOffset>8255</wp:posOffset>
            </wp:positionV>
            <wp:extent cx="1080770" cy="1307465"/>
            <wp:effectExtent l="0" t="0" r="5080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 wp14:anchorId="7A7CB087" wp14:editId="465EFC38">
            <wp:simplePos x="0" y="0"/>
            <wp:positionH relativeFrom="margin">
              <wp:posOffset>2348704</wp:posOffset>
            </wp:positionH>
            <wp:positionV relativeFrom="paragraph">
              <wp:posOffset>8255</wp:posOffset>
            </wp:positionV>
            <wp:extent cx="1308100" cy="1308100"/>
            <wp:effectExtent l="0" t="0" r="6350" b="635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 wp14:anchorId="14F92980" wp14:editId="2960A2AD">
            <wp:simplePos x="0" y="0"/>
            <wp:positionH relativeFrom="margin">
              <wp:posOffset>3722531</wp:posOffset>
            </wp:positionH>
            <wp:positionV relativeFrom="paragraph">
              <wp:posOffset>8255</wp:posOffset>
            </wp:positionV>
            <wp:extent cx="2578735" cy="1289685"/>
            <wp:effectExtent l="0" t="0" r="0" b="571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92F98" w14:textId="1C108AF4" w:rsidR="0070648A" w:rsidRPr="00F169E4" w:rsidRDefault="0070648A" w:rsidP="00F169E4">
      <w:pPr>
        <w:numPr>
          <w:ilvl w:val="0"/>
          <w:numId w:val="4"/>
        </w:numPr>
        <w:shd w:val="clear" w:color="auto" w:fill="FFFFFF"/>
        <w:spacing w:after="0" w:line="240" w:lineRule="auto"/>
        <w:ind w:left="-18763"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44938C59" w14:textId="65F4DD39" w:rsidR="0070648A" w:rsidRDefault="0070648A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4EE7784A" w14:textId="2388DCE8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63174D1D" w14:textId="2F372879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757CEA6B" w14:textId="00193991" w:rsidR="00E53989" w:rsidRDefault="00FB3AE6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4086ABDC" wp14:editId="4E9D0BE4">
            <wp:simplePos x="0" y="0"/>
            <wp:positionH relativeFrom="margin">
              <wp:posOffset>2160336</wp:posOffset>
            </wp:positionH>
            <wp:positionV relativeFrom="paragraph">
              <wp:posOffset>7197925</wp:posOffset>
            </wp:positionV>
            <wp:extent cx="2407022" cy="1615741"/>
            <wp:effectExtent l="0" t="0" r="0" b="381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022" cy="1615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AB507" w14:textId="790C5939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24AA2305" w14:textId="42CCA69A" w:rsidR="00E53989" w:rsidRDefault="001102D3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7868A650" wp14:editId="72CA8DF7">
            <wp:simplePos x="0" y="0"/>
            <wp:positionH relativeFrom="column">
              <wp:posOffset>-895889</wp:posOffset>
            </wp:positionH>
            <wp:positionV relativeFrom="paragraph">
              <wp:posOffset>181070</wp:posOffset>
            </wp:positionV>
            <wp:extent cx="2279176" cy="1519283"/>
            <wp:effectExtent l="0" t="0" r="6985" b="508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829" cy="1523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E0132" w14:textId="3AB7F516" w:rsidR="00E53989" w:rsidRDefault="001102D3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 wp14:anchorId="1A0F1891" wp14:editId="12A0BAAF">
            <wp:simplePos x="0" y="0"/>
            <wp:positionH relativeFrom="margin">
              <wp:posOffset>1538444</wp:posOffset>
            </wp:positionH>
            <wp:positionV relativeFrom="paragraph">
              <wp:posOffset>5715</wp:posOffset>
            </wp:positionV>
            <wp:extent cx="2302510" cy="1534795"/>
            <wp:effectExtent l="0" t="0" r="2540" b="825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 wp14:anchorId="4FC01491" wp14:editId="3E421406">
            <wp:simplePos x="0" y="0"/>
            <wp:positionH relativeFrom="margin">
              <wp:posOffset>4003656</wp:posOffset>
            </wp:positionH>
            <wp:positionV relativeFrom="paragraph">
              <wp:posOffset>5810</wp:posOffset>
            </wp:positionV>
            <wp:extent cx="2298236" cy="1532703"/>
            <wp:effectExtent l="0" t="0" r="698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344" cy="1536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F4208" w14:textId="3EE3A606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697854A4" w14:textId="413CAE10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53C7E06F" w14:textId="10E56FC4" w:rsidR="009022AD" w:rsidRDefault="009022AD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98FF4DB" w14:textId="53E88590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35937B5" w14:textId="0F0D9804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F51BC60" w14:textId="3B8A6144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F640361" w14:textId="1C566439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EF91159" w14:textId="60020E6E" w:rsidR="005833AE" w:rsidRDefault="001102D3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 wp14:anchorId="36DC84B8" wp14:editId="2C387189">
            <wp:simplePos x="0" y="0"/>
            <wp:positionH relativeFrom="margin">
              <wp:posOffset>-888715</wp:posOffset>
            </wp:positionH>
            <wp:positionV relativeFrom="paragraph">
              <wp:posOffset>214042</wp:posOffset>
            </wp:positionV>
            <wp:extent cx="2342274" cy="1446663"/>
            <wp:effectExtent l="0" t="0" r="1270" b="127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274" cy="1446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FD9A5" w14:textId="1DF0E9E3" w:rsidR="005833AE" w:rsidRDefault="001102D3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 wp14:anchorId="3D4447D7" wp14:editId="52C5EA60">
            <wp:simplePos x="0" y="0"/>
            <wp:positionH relativeFrom="page">
              <wp:posOffset>2626995</wp:posOffset>
            </wp:positionH>
            <wp:positionV relativeFrom="paragraph">
              <wp:posOffset>58581</wp:posOffset>
            </wp:positionV>
            <wp:extent cx="2497540" cy="1404817"/>
            <wp:effectExtent l="0" t="0" r="0" b="508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540" cy="1404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 wp14:anchorId="75053F70" wp14:editId="60742345">
            <wp:simplePos x="0" y="0"/>
            <wp:positionH relativeFrom="margin">
              <wp:posOffset>4152265</wp:posOffset>
            </wp:positionH>
            <wp:positionV relativeFrom="paragraph">
              <wp:posOffset>64931</wp:posOffset>
            </wp:positionV>
            <wp:extent cx="2152015" cy="1391285"/>
            <wp:effectExtent l="0" t="0" r="63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F9EAF" w14:textId="33F7BC9E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725121C" w14:textId="48C0AE45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D720508" w14:textId="141E0FA7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EE07BED" w14:textId="6E96B724" w:rsidR="005833AE" w:rsidRPr="00F169E4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E6F6AEC" w14:textId="5F3774FD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43BE3BB" w14:textId="1DE182F6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05ADFDF" w14:textId="7F41DFC6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56426A6" w14:textId="5CCB5D01" w:rsidR="005833AE" w:rsidRDefault="000F375D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 wp14:anchorId="730D085F" wp14:editId="3B67A6DC">
            <wp:simplePos x="0" y="0"/>
            <wp:positionH relativeFrom="margin">
              <wp:posOffset>1546064</wp:posOffset>
            </wp:positionH>
            <wp:positionV relativeFrom="paragraph">
              <wp:posOffset>172085</wp:posOffset>
            </wp:positionV>
            <wp:extent cx="2333767" cy="1556058"/>
            <wp:effectExtent l="0" t="0" r="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767" cy="1556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 wp14:anchorId="2B1FF392" wp14:editId="047C4E0A">
            <wp:simplePos x="0" y="0"/>
            <wp:positionH relativeFrom="margin">
              <wp:posOffset>-889066</wp:posOffset>
            </wp:positionH>
            <wp:positionV relativeFrom="paragraph">
              <wp:posOffset>165375</wp:posOffset>
            </wp:positionV>
            <wp:extent cx="2353393" cy="1569246"/>
            <wp:effectExtent l="0" t="0" r="889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583" cy="1573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2D3" w:rsidRPr="00F169E4"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C1EA5D3" wp14:editId="3271F7FA">
            <wp:simplePos x="0" y="0"/>
            <wp:positionH relativeFrom="margin">
              <wp:posOffset>3946438</wp:posOffset>
            </wp:positionH>
            <wp:positionV relativeFrom="paragraph">
              <wp:posOffset>158551</wp:posOffset>
            </wp:positionV>
            <wp:extent cx="2362578" cy="1576316"/>
            <wp:effectExtent l="0" t="0" r="0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MG_73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833" cy="1591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36299" w14:textId="0A6B65D6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1EB5E18" w14:textId="7BB10C29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6B69496" w14:textId="60A17880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80FC10D" w14:textId="43AE6AF2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FE5A9F1" w14:textId="58F8B9EB" w:rsidR="00202D8A" w:rsidRDefault="00202D8A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4357101" w14:textId="13455EDA" w:rsidR="00202D8A" w:rsidRDefault="00202D8A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170E06A0" w14:textId="1373002B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664C253" w14:textId="727D1F73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CB6A01E" w14:textId="015B0804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F66663C" w14:textId="68B7058D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9877D56" w14:textId="5E065C41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C0D7AB2" w14:textId="64F7B0DA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099FFAC" w14:textId="77777777" w:rsidR="00180C08" w:rsidRDefault="00180C08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A38561B" w14:textId="1C4B1964" w:rsidR="009022AD" w:rsidRPr="00F169E4" w:rsidRDefault="009022AD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lastRenderedPageBreak/>
        <w:t>Программа выездного пленэра:</w:t>
      </w:r>
    </w:p>
    <w:p w14:paraId="1CF0D47B" w14:textId="77777777" w:rsidR="003B0A9C" w:rsidRPr="00F169E4" w:rsidRDefault="003B0A9C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E25C59A" w14:textId="3FF45765" w:rsidR="00B057C4" w:rsidRPr="00F169E4" w:rsidRDefault="006B5C77" w:rsidP="00296D23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1 день</w:t>
      </w:r>
    </w:p>
    <w:p w14:paraId="6A9E1013" w14:textId="4DEDE0F4" w:rsidR="00E578D4" w:rsidRPr="00F169E4" w:rsidRDefault="006970B3" w:rsidP="00296D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154CBD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="00E578D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Pr="00CF4E2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– 0</w:t>
      </w:r>
      <w:r w:rsidR="00154CBD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="00CF4E2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</w:t>
      </w:r>
      <w:r w:rsidRPr="00CF4E2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E578D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Общий сбор </w:t>
      </w:r>
      <w:r w:rsidR="0002066E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(точка сбора определяется </w:t>
      </w:r>
      <w:r w:rsidR="00AB7531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</w:t>
      </w:r>
      <w:r w:rsidR="0002066E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местоположени</w:t>
      </w:r>
      <w:r w:rsidR="00AB7531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ем</w:t>
      </w:r>
      <w:r w:rsidR="0002066E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большинства участников)</w:t>
      </w:r>
    </w:p>
    <w:p w14:paraId="5A1A6C80" w14:textId="72829735" w:rsidR="00B057C4" w:rsidRPr="00F169E4" w:rsidRDefault="00AB7531" w:rsidP="00296D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2422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CF4E25" w:rsidRPr="00B2422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Pr="00B2422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8009C7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</w:t>
      </w:r>
      <w:r w:rsidR="008009C7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иезд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 г.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F058D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Сергиев</w:t>
      </w:r>
      <w:r w:rsidR="0038509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</w:t>
      </w:r>
      <w:r w:rsidR="00F058D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Посад</w:t>
      </w:r>
      <w:r w:rsidR="00154CB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  <w:r w:rsidR="00154CBD" w:rsidRPr="00154CB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154CB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Заселение в уютную хостел-гостиницу</w:t>
      </w:r>
    </w:p>
    <w:p w14:paraId="0E16905F" w14:textId="5FFEBF02" w:rsidR="00B31842" w:rsidRPr="00F169E4" w:rsidRDefault="008009C7" w:rsidP="00B242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2422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FD2E7F" w:rsidRPr="00B2422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Pr="00B2422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E36529" w:rsidRPr="00B2422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B2422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Обед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65BBAF00" w14:textId="065B0E65" w:rsidR="005A7188" w:rsidRPr="00B24224" w:rsidRDefault="00E36529" w:rsidP="00B242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2422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127474" w:rsidRPr="00B2422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B2422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8D3005" w:rsidRPr="00B2422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Знакомство с городом. </w:t>
      </w:r>
      <w:r w:rsidR="002B743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Прогулка по центру</w:t>
      </w:r>
      <w:r w:rsidR="008D300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: </w:t>
      </w:r>
      <w:r w:rsidR="0098462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мемориал защитникам отечества, пруд конного двора, площадь монастыря, улица Карла Маркса</w:t>
      </w:r>
      <w:r w:rsidR="009F673A" w:rsidRPr="00B2422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21E5BC2C" w14:textId="030E18DF" w:rsidR="00B16470" w:rsidRPr="00984621" w:rsidRDefault="00E36529" w:rsidP="00B24224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45"/>
          <w:szCs w:val="45"/>
          <w:lang w:eastAsia="ru-RU"/>
        </w:rPr>
      </w:pPr>
      <w:r w:rsidRPr="00B2422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F01177" w:rsidRPr="00B2422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Pr="00B2422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B16470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984621" w:rsidRPr="00B2422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Посещение</w:t>
      </w:r>
      <w:r w:rsidR="0098462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984621" w:rsidRPr="00B2422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Краеведческого музея</w:t>
      </w:r>
      <w:r w:rsidR="00984621" w:rsidRPr="00B2422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– 6 экспозиций. Интерактивная</w:t>
      </w:r>
      <w:r w:rsidR="00984621">
        <w:rPr>
          <w:rFonts w:ascii="Arial" w:hAnsi="Arial" w:cs="Arial"/>
          <w:b/>
          <w:bCs/>
          <w:color w:val="444444"/>
          <w:sz w:val="24"/>
          <w:szCs w:val="24"/>
        </w:rPr>
        <w:t xml:space="preserve"> программа</w:t>
      </w:r>
      <w:r w:rsidR="00C85B41">
        <w:rPr>
          <w:rFonts w:ascii="Arial" w:hAnsi="Arial" w:cs="Arial"/>
          <w:b/>
          <w:bCs/>
          <w:color w:val="444444"/>
          <w:sz w:val="24"/>
          <w:szCs w:val="24"/>
        </w:rPr>
        <w:t xml:space="preserve"> по древнему быту.</w:t>
      </w:r>
    </w:p>
    <w:p w14:paraId="211317FD" w14:textId="5D19D9E3" w:rsidR="00F01177" w:rsidRDefault="00C1588B" w:rsidP="00296D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950B5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6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950B5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0 </w:t>
      </w:r>
      <w:r w:rsidR="0098462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Пленэр: </w:t>
      </w:r>
      <w:r w:rsidR="00984621" w:rsidRPr="00C1588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Эскизные и живописные зарисовки</w:t>
      </w:r>
      <w:r w:rsidR="0098462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старинного кремля.</w:t>
      </w:r>
    </w:p>
    <w:p w14:paraId="71252BEA" w14:textId="377C16DD" w:rsidR="00B31842" w:rsidRPr="00F169E4" w:rsidRDefault="00C85B41" w:rsidP="00296D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</w:t>
      </w:r>
      <w:r w:rsidR="00CF6965"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CF696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Ужин</w:t>
      </w:r>
      <w:r w:rsidR="00F01177" w:rsidRPr="00F0117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3A129430" w14:textId="2C80AF7C" w:rsidR="00B31842" w:rsidRPr="00F169E4" w:rsidRDefault="009D5CC0" w:rsidP="00296D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20:</w:t>
      </w:r>
      <w:r w:rsidR="00C1588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Вечерняя программа </w:t>
      </w:r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(развивающие настольные игры: Элиас, крокодил, мафия, добль, монополия, др.)</w:t>
      </w:r>
    </w:p>
    <w:p w14:paraId="75CBC9BB" w14:textId="5E703E64" w:rsidR="009D5CC0" w:rsidRPr="00F169E4" w:rsidRDefault="009D5CC0" w:rsidP="00296D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3764AB6D" w14:textId="77777777" w:rsidR="006B5C77" w:rsidRPr="00F169E4" w:rsidRDefault="006B5C77" w:rsidP="00296D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2D3CB32" w14:textId="0B1AABF0" w:rsidR="00B057C4" w:rsidRPr="00F169E4" w:rsidRDefault="003200CB" w:rsidP="00296D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2</w:t>
      </w:r>
      <w:r w:rsidR="006B5C77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52271BCC" w14:textId="6561F257" w:rsidR="009D5CC0" w:rsidRPr="00296D23" w:rsidRDefault="00240349" w:rsidP="00296D23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</w:pPr>
      <w:r w:rsidRPr="00296D23">
        <w:rPr>
          <w:rFonts w:ascii="Arial" w:hAnsi="Arial" w:cs="Arial"/>
          <w:color w:val="444444"/>
          <w:kern w:val="0"/>
          <w:sz w:val="24"/>
          <w:szCs w:val="24"/>
        </w:rPr>
        <w:t>7</w:t>
      </w:r>
      <w:r w:rsidR="009D5CC0" w:rsidRPr="00296D23">
        <w:rPr>
          <w:rFonts w:ascii="Arial" w:hAnsi="Arial" w:cs="Arial"/>
          <w:color w:val="444444"/>
          <w:kern w:val="0"/>
          <w:sz w:val="24"/>
          <w:szCs w:val="24"/>
        </w:rPr>
        <w:t>:</w:t>
      </w:r>
      <w:r w:rsidR="007B261A" w:rsidRPr="00296D23">
        <w:rPr>
          <w:rFonts w:ascii="Arial" w:hAnsi="Arial" w:cs="Arial"/>
          <w:color w:val="444444"/>
          <w:kern w:val="0"/>
          <w:sz w:val="24"/>
          <w:szCs w:val="24"/>
        </w:rPr>
        <w:t>0</w:t>
      </w:r>
      <w:r w:rsidR="009D5CC0" w:rsidRPr="00296D23">
        <w:rPr>
          <w:rFonts w:ascii="Arial" w:hAnsi="Arial" w:cs="Arial"/>
          <w:color w:val="444444"/>
          <w:kern w:val="0"/>
          <w:sz w:val="24"/>
          <w:szCs w:val="24"/>
        </w:rPr>
        <w:t>0</w:t>
      </w:r>
      <w:r w:rsidR="009D5CC0"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 Подъем </w:t>
      </w:r>
    </w:p>
    <w:p w14:paraId="41624AC2" w14:textId="45AB1ED9" w:rsidR="009D5CC0" w:rsidRPr="00296D23" w:rsidRDefault="00240349" w:rsidP="00296D23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</w:pPr>
      <w:r w:rsidRPr="00296D23">
        <w:rPr>
          <w:rFonts w:ascii="Arial" w:hAnsi="Arial" w:cs="Arial"/>
          <w:color w:val="444444"/>
          <w:kern w:val="0"/>
          <w:sz w:val="24"/>
          <w:szCs w:val="24"/>
        </w:rPr>
        <w:t>8</w:t>
      </w:r>
      <w:r w:rsidR="009D5CC0" w:rsidRPr="00296D23">
        <w:rPr>
          <w:rFonts w:ascii="Arial" w:hAnsi="Arial" w:cs="Arial"/>
          <w:color w:val="444444"/>
          <w:kern w:val="0"/>
          <w:sz w:val="24"/>
          <w:szCs w:val="24"/>
        </w:rPr>
        <w:t>:</w:t>
      </w:r>
      <w:r w:rsidR="007B261A" w:rsidRPr="00296D23">
        <w:rPr>
          <w:rFonts w:ascii="Arial" w:hAnsi="Arial" w:cs="Arial"/>
          <w:color w:val="444444"/>
          <w:kern w:val="0"/>
          <w:sz w:val="24"/>
          <w:szCs w:val="24"/>
        </w:rPr>
        <w:t>0</w:t>
      </w:r>
      <w:r w:rsidR="009D5CC0" w:rsidRPr="00296D23">
        <w:rPr>
          <w:rFonts w:ascii="Arial" w:hAnsi="Arial" w:cs="Arial"/>
          <w:color w:val="444444"/>
          <w:kern w:val="0"/>
          <w:sz w:val="24"/>
          <w:szCs w:val="24"/>
        </w:rPr>
        <w:t>0</w:t>
      </w:r>
      <w:r w:rsidR="009D5CC0"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 Завтрак</w:t>
      </w:r>
    </w:p>
    <w:p w14:paraId="619E9423" w14:textId="5639CB4A" w:rsidR="005A7188" w:rsidRPr="00296D23" w:rsidRDefault="00240349" w:rsidP="00296D23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</w:pPr>
      <w:r w:rsidRPr="00296D23">
        <w:rPr>
          <w:rFonts w:ascii="Arial" w:hAnsi="Arial" w:cs="Arial"/>
          <w:color w:val="444444"/>
          <w:kern w:val="0"/>
          <w:sz w:val="24"/>
          <w:szCs w:val="24"/>
        </w:rPr>
        <w:t>9</w:t>
      </w:r>
      <w:r w:rsidR="009D5CC0" w:rsidRPr="00296D23">
        <w:rPr>
          <w:rFonts w:ascii="Arial" w:hAnsi="Arial" w:cs="Arial"/>
          <w:color w:val="444444"/>
          <w:kern w:val="0"/>
          <w:sz w:val="24"/>
          <w:szCs w:val="24"/>
        </w:rPr>
        <w:t>:</w:t>
      </w:r>
      <w:r w:rsidR="00117CBD" w:rsidRPr="00296D23">
        <w:rPr>
          <w:rFonts w:ascii="Arial" w:hAnsi="Arial" w:cs="Arial"/>
          <w:color w:val="444444"/>
          <w:kern w:val="0"/>
          <w:sz w:val="24"/>
          <w:szCs w:val="24"/>
        </w:rPr>
        <w:t>0</w:t>
      </w:r>
      <w:r w:rsidR="009D5CC0" w:rsidRPr="00296D23">
        <w:rPr>
          <w:rFonts w:ascii="Arial" w:hAnsi="Arial" w:cs="Arial"/>
          <w:color w:val="444444"/>
          <w:kern w:val="0"/>
          <w:sz w:val="24"/>
          <w:szCs w:val="24"/>
        </w:rPr>
        <w:t>0</w:t>
      </w:r>
      <w:r w:rsidR="009D5CC0"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 </w:t>
      </w:r>
      <w:r w:rsidR="005A7188"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Посещение </w:t>
      </w:r>
      <w:r w:rsidR="005A7188" w:rsidRPr="00296D23">
        <w:rPr>
          <w:rFonts w:ascii="Arial" w:hAnsi="Arial" w:cs="Arial"/>
          <w:color w:val="444444"/>
          <w:kern w:val="0"/>
          <w:sz w:val="24"/>
          <w:szCs w:val="24"/>
        </w:rPr>
        <w:t>Свято-Троицк</w:t>
      </w:r>
      <w:r w:rsidR="00C85B41" w:rsidRPr="00296D23">
        <w:rPr>
          <w:rFonts w:ascii="Arial" w:hAnsi="Arial" w:cs="Arial"/>
          <w:color w:val="444444"/>
          <w:kern w:val="0"/>
          <w:sz w:val="24"/>
          <w:szCs w:val="24"/>
        </w:rPr>
        <w:t>ой</w:t>
      </w:r>
      <w:r w:rsidR="005A7188" w:rsidRPr="00296D23">
        <w:rPr>
          <w:rFonts w:ascii="Arial" w:hAnsi="Arial" w:cs="Arial"/>
          <w:color w:val="444444"/>
          <w:kern w:val="0"/>
          <w:sz w:val="24"/>
          <w:szCs w:val="24"/>
        </w:rPr>
        <w:t xml:space="preserve"> Сергиев</w:t>
      </w:r>
      <w:r w:rsidR="00C85B41" w:rsidRPr="00296D23">
        <w:rPr>
          <w:rFonts w:ascii="Arial" w:hAnsi="Arial" w:cs="Arial"/>
          <w:color w:val="444444"/>
          <w:kern w:val="0"/>
          <w:sz w:val="24"/>
          <w:szCs w:val="24"/>
        </w:rPr>
        <w:t>ой</w:t>
      </w:r>
      <w:r w:rsidR="005A7188" w:rsidRPr="00296D23">
        <w:rPr>
          <w:rFonts w:ascii="Arial" w:hAnsi="Arial" w:cs="Arial"/>
          <w:color w:val="444444"/>
          <w:kern w:val="0"/>
          <w:sz w:val="24"/>
          <w:szCs w:val="24"/>
        </w:rPr>
        <w:t xml:space="preserve"> лавр</w:t>
      </w:r>
      <w:r w:rsidR="00C85B41" w:rsidRPr="00296D23">
        <w:rPr>
          <w:rFonts w:ascii="Arial" w:hAnsi="Arial" w:cs="Arial"/>
          <w:color w:val="444444"/>
          <w:kern w:val="0"/>
          <w:sz w:val="24"/>
          <w:szCs w:val="24"/>
        </w:rPr>
        <w:t>ы</w:t>
      </w:r>
      <w:r w:rsidR="00C85B41"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>.</w:t>
      </w:r>
      <w:r w:rsidR="005A7188"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 Экскурсия с ги</w:t>
      </w:r>
      <w:r w:rsidR="00C85B41"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>дом</w:t>
      </w:r>
      <w:r w:rsidR="005A7188"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: </w:t>
      </w:r>
      <w:r w:rsidR="00C85B41"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Святые ворота, Предтеченская церковь, </w:t>
      </w:r>
      <w:r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Успенский собор, </w:t>
      </w:r>
      <w:r w:rsidR="00C85B41"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>Дворец царские чертоги, Колокольня, Смоленская церковь, Ризница, лавка мастеров, Трапезная царская и др.</w:t>
      </w:r>
    </w:p>
    <w:p w14:paraId="09245505" w14:textId="7C4310EE" w:rsidR="00240349" w:rsidRDefault="00240349" w:rsidP="00296D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2D348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Pr="002D348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внутри лавры</w:t>
      </w:r>
      <w:r w:rsidR="002D3488" w:rsidRPr="002D348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</w:p>
    <w:p w14:paraId="35961B82" w14:textId="09579F39" w:rsidR="00240349" w:rsidRDefault="00240349" w:rsidP="00296D23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kern w:val="0"/>
          <w:sz w:val="24"/>
          <w:szCs w:val="24"/>
        </w:rPr>
      </w:pPr>
      <w:r>
        <w:rPr>
          <w:rFonts w:ascii="Arial" w:hAnsi="Arial" w:cs="Arial"/>
          <w:color w:val="444444"/>
          <w:kern w:val="0"/>
          <w:sz w:val="24"/>
          <w:szCs w:val="24"/>
        </w:rPr>
        <w:t>1</w:t>
      </w:r>
      <w:r w:rsidR="002D3488">
        <w:rPr>
          <w:rFonts w:ascii="Arial" w:hAnsi="Arial" w:cs="Arial"/>
          <w:color w:val="444444"/>
          <w:kern w:val="0"/>
          <w:sz w:val="24"/>
          <w:szCs w:val="24"/>
        </w:rPr>
        <w:t>2</w:t>
      </w:r>
      <w:r>
        <w:rPr>
          <w:rFonts w:ascii="Arial" w:hAnsi="Arial" w:cs="Arial"/>
          <w:color w:val="444444"/>
          <w:kern w:val="0"/>
          <w:sz w:val="24"/>
          <w:szCs w:val="24"/>
        </w:rPr>
        <w:t>:</w:t>
      </w:r>
      <w:r w:rsidR="002D3488">
        <w:rPr>
          <w:rFonts w:ascii="Arial" w:hAnsi="Arial" w:cs="Arial"/>
          <w:color w:val="444444"/>
          <w:kern w:val="0"/>
          <w:sz w:val="24"/>
          <w:szCs w:val="24"/>
        </w:rPr>
        <w:t>3</w:t>
      </w:r>
      <w:r>
        <w:rPr>
          <w:rFonts w:ascii="Arial" w:hAnsi="Arial" w:cs="Arial"/>
          <w:color w:val="444444"/>
          <w:kern w:val="0"/>
          <w:sz w:val="24"/>
          <w:szCs w:val="24"/>
        </w:rPr>
        <w:t xml:space="preserve">0 </w:t>
      </w:r>
      <w:r w:rsidRPr="00240349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>Обед в трапезной дворца Царские чертоги.</w:t>
      </w:r>
    </w:p>
    <w:p w14:paraId="73E20E52" w14:textId="067B1D99" w:rsidR="00240349" w:rsidRPr="00240349" w:rsidRDefault="00240349" w:rsidP="00296D23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</w:pPr>
      <w:r>
        <w:rPr>
          <w:rFonts w:ascii="Arial" w:hAnsi="Arial" w:cs="Arial"/>
          <w:color w:val="444444"/>
          <w:kern w:val="0"/>
          <w:sz w:val="24"/>
          <w:szCs w:val="24"/>
        </w:rPr>
        <w:t>1</w:t>
      </w:r>
      <w:r w:rsidR="002D3488">
        <w:rPr>
          <w:rFonts w:ascii="Arial" w:hAnsi="Arial" w:cs="Arial"/>
          <w:color w:val="444444"/>
          <w:kern w:val="0"/>
          <w:sz w:val="24"/>
          <w:szCs w:val="24"/>
        </w:rPr>
        <w:t>3</w:t>
      </w:r>
      <w:r>
        <w:rPr>
          <w:rFonts w:ascii="Arial" w:hAnsi="Arial" w:cs="Arial"/>
          <w:color w:val="444444"/>
          <w:kern w:val="0"/>
          <w:sz w:val="24"/>
          <w:szCs w:val="24"/>
        </w:rPr>
        <w:t>:</w:t>
      </w:r>
      <w:r w:rsidR="002D3488">
        <w:rPr>
          <w:rFonts w:ascii="Arial" w:hAnsi="Arial" w:cs="Arial"/>
          <w:color w:val="444444"/>
          <w:kern w:val="0"/>
          <w:sz w:val="24"/>
          <w:szCs w:val="24"/>
        </w:rPr>
        <w:t>3</w:t>
      </w:r>
      <w:r>
        <w:rPr>
          <w:rFonts w:ascii="Arial" w:hAnsi="Arial" w:cs="Arial"/>
          <w:color w:val="444444"/>
          <w:kern w:val="0"/>
          <w:sz w:val="24"/>
          <w:szCs w:val="24"/>
        </w:rPr>
        <w:t xml:space="preserve">0 </w:t>
      </w:r>
      <w:r w:rsidRPr="00240349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Общие фото. Свободное время. </w:t>
      </w:r>
    </w:p>
    <w:p w14:paraId="57E2EAA8" w14:textId="5F720DB0" w:rsidR="00240349" w:rsidRDefault="00240349" w:rsidP="00296D23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kern w:val="0"/>
          <w:sz w:val="24"/>
          <w:szCs w:val="24"/>
        </w:rPr>
      </w:pPr>
      <w:r>
        <w:rPr>
          <w:rFonts w:ascii="Arial" w:hAnsi="Arial" w:cs="Arial"/>
          <w:color w:val="444444"/>
          <w:kern w:val="0"/>
          <w:sz w:val="24"/>
          <w:szCs w:val="24"/>
        </w:rPr>
        <w:t>1</w:t>
      </w:r>
      <w:r w:rsidR="002D3488">
        <w:rPr>
          <w:rFonts w:ascii="Arial" w:hAnsi="Arial" w:cs="Arial"/>
          <w:color w:val="444444"/>
          <w:kern w:val="0"/>
          <w:sz w:val="24"/>
          <w:szCs w:val="24"/>
        </w:rPr>
        <w:t>4</w:t>
      </w:r>
      <w:r>
        <w:rPr>
          <w:rFonts w:ascii="Arial" w:hAnsi="Arial" w:cs="Arial"/>
          <w:color w:val="444444"/>
          <w:kern w:val="0"/>
          <w:sz w:val="24"/>
          <w:szCs w:val="24"/>
        </w:rPr>
        <w:t xml:space="preserve">:00 </w:t>
      </w:r>
      <w:r w:rsidRPr="00240349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>Посещение</w:t>
      </w:r>
      <w:r>
        <w:rPr>
          <w:rFonts w:ascii="Arial" w:hAnsi="Arial" w:cs="Arial"/>
          <w:color w:val="444444"/>
          <w:kern w:val="0"/>
          <w:sz w:val="24"/>
          <w:szCs w:val="24"/>
        </w:rPr>
        <w:t xml:space="preserve"> музея </w:t>
      </w:r>
      <w:r w:rsidR="005A7188" w:rsidRPr="005A7188">
        <w:rPr>
          <w:rFonts w:ascii="Arial" w:hAnsi="Arial" w:cs="Arial"/>
          <w:color w:val="444444"/>
          <w:kern w:val="0"/>
          <w:sz w:val="24"/>
          <w:szCs w:val="24"/>
        </w:rPr>
        <w:t xml:space="preserve">Ризница </w:t>
      </w:r>
      <w:r>
        <w:rPr>
          <w:rFonts w:ascii="Arial" w:hAnsi="Arial" w:cs="Arial"/>
          <w:color w:val="444444"/>
          <w:kern w:val="0"/>
          <w:sz w:val="24"/>
          <w:szCs w:val="24"/>
        </w:rPr>
        <w:t xml:space="preserve">в </w:t>
      </w:r>
      <w:r w:rsidR="005A7188" w:rsidRPr="005A7188">
        <w:rPr>
          <w:rFonts w:ascii="Arial" w:hAnsi="Arial" w:cs="Arial"/>
          <w:color w:val="444444"/>
          <w:kern w:val="0"/>
          <w:sz w:val="24"/>
          <w:szCs w:val="24"/>
        </w:rPr>
        <w:t>Троице-Сергиевой лавр</w:t>
      </w:r>
      <w:r>
        <w:rPr>
          <w:rFonts w:ascii="Arial" w:hAnsi="Arial" w:cs="Arial"/>
          <w:color w:val="444444"/>
          <w:kern w:val="0"/>
          <w:sz w:val="24"/>
          <w:szCs w:val="24"/>
        </w:rPr>
        <w:t>е</w:t>
      </w:r>
    </w:p>
    <w:p w14:paraId="1236129F" w14:textId="24C2EE69" w:rsidR="002D3488" w:rsidRDefault="00240349" w:rsidP="00296D23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</w:pPr>
      <w:r>
        <w:rPr>
          <w:rFonts w:ascii="Arial" w:hAnsi="Arial" w:cs="Arial"/>
          <w:color w:val="444444"/>
          <w:kern w:val="0"/>
          <w:sz w:val="24"/>
          <w:szCs w:val="24"/>
        </w:rPr>
        <w:t>1</w:t>
      </w:r>
      <w:r w:rsidR="002D3488">
        <w:rPr>
          <w:rFonts w:ascii="Arial" w:hAnsi="Arial" w:cs="Arial"/>
          <w:color w:val="444444"/>
          <w:kern w:val="0"/>
          <w:sz w:val="24"/>
          <w:szCs w:val="24"/>
        </w:rPr>
        <w:t>5</w:t>
      </w:r>
      <w:r>
        <w:rPr>
          <w:rFonts w:ascii="Arial" w:hAnsi="Arial" w:cs="Arial"/>
          <w:color w:val="444444"/>
          <w:kern w:val="0"/>
          <w:sz w:val="24"/>
          <w:szCs w:val="24"/>
        </w:rPr>
        <w:t xml:space="preserve">:00 </w:t>
      </w:r>
      <w:r w:rsidRPr="00D50605">
        <w:rPr>
          <w:rFonts w:ascii="Arial" w:hAnsi="Arial" w:cs="Arial"/>
          <w:color w:val="444444"/>
          <w:kern w:val="0"/>
          <w:sz w:val="24"/>
          <w:szCs w:val="24"/>
        </w:rPr>
        <w:t>Знакомство с городом</w:t>
      </w:r>
      <w:r w:rsidRPr="00240349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: </w:t>
      </w:r>
      <w:r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>памятник Сергию Радонежскому,</w:t>
      </w:r>
      <w:r w:rsidR="00F02FEF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 красные палаты, Пятницкая церковь и часовня, мост влюбленных, смотровая площадка - блинная гора, памятник Петру и Февронии, Келарский пруд, смотровая площадка на пруд.</w:t>
      </w:r>
      <w:r w:rsidR="002D3488" w:rsidRPr="002D3488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 </w:t>
      </w:r>
      <w:hyperlink r:id="rId23" w:history="1">
        <w:r w:rsidR="002D3488" w:rsidRPr="002D3488">
          <w:rPr>
            <w:rFonts w:ascii="Arial" w:hAnsi="Arial" w:cs="Arial"/>
            <w:b w:val="0"/>
            <w:bCs w:val="0"/>
            <w:color w:val="444444"/>
            <w:kern w:val="0"/>
            <w:sz w:val="24"/>
            <w:szCs w:val="24"/>
          </w:rPr>
          <w:t>Музей игрушки имени Н.Д. Бартрама</w:t>
        </w:r>
      </w:hyperlink>
      <w:r w:rsidR="002D3488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 и др. </w:t>
      </w:r>
    </w:p>
    <w:p w14:paraId="1BD8B242" w14:textId="275C2D61" w:rsidR="002D3488" w:rsidRDefault="002D3488" w:rsidP="00296D23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</w:pPr>
      <w:r w:rsidRPr="002D3488">
        <w:rPr>
          <w:rFonts w:ascii="Arial" w:hAnsi="Arial" w:cs="Arial"/>
          <w:color w:val="444444"/>
          <w:kern w:val="0"/>
          <w:sz w:val="24"/>
          <w:szCs w:val="24"/>
        </w:rPr>
        <w:t>1</w:t>
      </w:r>
      <w:r>
        <w:rPr>
          <w:rFonts w:ascii="Arial" w:hAnsi="Arial" w:cs="Arial"/>
          <w:color w:val="444444"/>
          <w:kern w:val="0"/>
          <w:sz w:val="24"/>
          <w:szCs w:val="24"/>
        </w:rPr>
        <w:t>6</w:t>
      </w:r>
      <w:r w:rsidRPr="002D3488">
        <w:rPr>
          <w:rFonts w:ascii="Arial" w:hAnsi="Arial" w:cs="Arial"/>
          <w:color w:val="444444"/>
          <w:kern w:val="0"/>
          <w:sz w:val="24"/>
          <w:szCs w:val="24"/>
        </w:rPr>
        <w:t>:00</w:t>
      </w:r>
      <w:r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 Посещение </w:t>
      </w:r>
      <w:hyperlink r:id="rId24" w:history="1">
        <w:r w:rsidRPr="002D3488">
          <w:rPr>
            <w:rFonts w:ascii="Arial" w:hAnsi="Arial" w:cs="Arial"/>
            <w:color w:val="444444"/>
            <w:kern w:val="0"/>
            <w:sz w:val="24"/>
            <w:szCs w:val="24"/>
          </w:rPr>
          <w:t>музея игрушки имени Н.Д. Бартрама</w:t>
        </w:r>
      </w:hyperlink>
      <w:r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>.</w:t>
      </w:r>
    </w:p>
    <w:p w14:paraId="0F58EBAD" w14:textId="77777777" w:rsidR="00044AE6" w:rsidRDefault="002D3488" w:rsidP="00296D23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kern w:val="0"/>
          <w:sz w:val="24"/>
          <w:szCs w:val="24"/>
        </w:rPr>
      </w:pPr>
      <w:r w:rsidRPr="002D3488">
        <w:rPr>
          <w:rFonts w:ascii="Arial" w:hAnsi="Arial" w:cs="Arial"/>
          <w:color w:val="444444"/>
          <w:kern w:val="0"/>
          <w:sz w:val="24"/>
          <w:szCs w:val="24"/>
        </w:rPr>
        <w:t>17:00 Пленэр</w:t>
      </w:r>
      <w:r w:rsidR="00044AE6">
        <w:rPr>
          <w:rFonts w:ascii="Arial" w:hAnsi="Arial" w:cs="Arial"/>
          <w:color w:val="444444"/>
          <w:kern w:val="0"/>
          <w:sz w:val="24"/>
          <w:szCs w:val="24"/>
        </w:rPr>
        <w:t>.</w:t>
      </w:r>
    </w:p>
    <w:p w14:paraId="11FFF019" w14:textId="3FC8A46E" w:rsidR="00044AE6" w:rsidRPr="00044AE6" w:rsidRDefault="002D3488" w:rsidP="00296D23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kern w:val="0"/>
          <w:sz w:val="24"/>
          <w:szCs w:val="24"/>
        </w:rPr>
      </w:pPr>
      <w:r>
        <w:rPr>
          <w:rFonts w:ascii="Arial" w:hAnsi="Arial" w:cs="Arial"/>
          <w:b w:val="0"/>
          <w:bCs w:val="0"/>
          <w:color w:val="444444"/>
          <w:sz w:val="24"/>
          <w:szCs w:val="24"/>
        </w:rPr>
        <w:t>19</w:t>
      </w:r>
      <w:r w:rsidR="00290FBF">
        <w:rPr>
          <w:rFonts w:ascii="Arial" w:hAnsi="Arial" w:cs="Arial"/>
          <w:color w:val="444444"/>
          <w:sz w:val="24"/>
          <w:szCs w:val="24"/>
        </w:rPr>
        <w:t>:</w:t>
      </w:r>
      <w:r>
        <w:rPr>
          <w:rFonts w:ascii="Arial" w:hAnsi="Arial" w:cs="Arial"/>
          <w:b w:val="0"/>
          <w:bCs w:val="0"/>
          <w:color w:val="444444"/>
          <w:sz w:val="24"/>
          <w:szCs w:val="24"/>
        </w:rPr>
        <w:t>3</w:t>
      </w:r>
      <w:r w:rsidR="007B261A" w:rsidRPr="00F169E4">
        <w:rPr>
          <w:rFonts w:ascii="Arial" w:hAnsi="Arial" w:cs="Arial"/>
          <w:color w:val="444444"/>
          <w:sz w:val="24"/>
          <w:szCs w:val="24"/>
        </w:rPr>
        <w:t>0 Ужин</w:t>
      </w:r>
    </w:p>
    <w:p w14:paraId="14A99A92" w14:textId="5B06633B" w:rsidR="009D5CC0" w:rsidRPr="00F169E4" w:rsidRDefault="009D5CC0" w:rsidP="00296D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="002D348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</w:t>
      </w:r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(развивающие настольные игры: Элиас, крокодил, мафия, добль, монополия, др.)</w:t>
      </w:r>
    </w:p>
    <w:p w14:paraId="40C4F177" w14:textId="1499F6AD" w:rsidR="008C7904" w:rsidRPr="00F169E4" w:rsidRDefault="009D5CC0" w:rsidP="00296D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</w:t>
      </w:r>
      <w:r w:rsidR="00BF36D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71990F8E" w14:textId="77777777" w:rsidR="003B0A9C" w:rsidRPr="00F169E4" w:rsidRDefault="003B0A9C" w:rsidP="00296D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5C50EE59" w14:textId="1EDFF74F" w:rsidR="00B057C4" w:rsidRPr="00F169E4" w:rsidRDefault="003200C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3</w:t>
      </w:r>
      <w:r w:rsidR="006B5C77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27D4BCA7" w14:textId="73EE2F80" w:rsidR="00710C1D" w:rsidRPr="00F169E4" w:rsidRDefault="00215979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="00710C1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710C1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710C1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275610DC" w14:textId="6E67F824" w:rsidR="00710C1D" w:rsidRDefault="00215979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</w:t>
      </w:r>
      <w:r w:rsidR="00710C1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710C1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25A77ABC" w14:textId="50424C48" w:rsidR="00215979" w:rsidRDefault="00215979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21597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9:00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2D3488" w:rsidRPr="0021597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Посещение</w:t>
      </w:r>
      <w:r w:rsidR="002D348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A627B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исторического </w:t>
      </w:r>
      <w:r w:rsidR="002D348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музея </w:t>
      </w:r>
      <w:r w:rsidR="00A627B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</w:t>
      </w:r>
      <w:r w:rsidR="002D3488" w:rsidRPr="00791A7F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Конный двор</w:t>
      </w:r>
      <w:r w:rsidR="00A627B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» </w:t>
      </w:r>
      <w:r w:rsidR="00A627BE" w:rsidRPr="00A627BE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5 экспозиций</w:t>
      </w:r>
      <w:r w:rsidR="00A627BE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</w:p>
    <w:p w14:paraId="458C71F8" w14:textId="2B9E834A" w:rsidR="00215979" w:rsidRPr="003743B4" w:rsidRDefault="00A627BE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10:30</w:t>
      </w:r>
      <w:r w:rsidR="009F673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  <w:r w:rsidR="00D5060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</w:p>
    <w:p w14:paraId="355F3CC9" w14:textId="77777777" w:rsidR="003743B4" w:rsidRDefault="003E31F2" w:rsidP="00F169E4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>
        <w:rPr>
          <w:rFonts w:ascii="Arial" w:hAnsi="Arial" w:cs="Arial"/>
          <w:color w:val="444444"/>
          <w:sz w:val="24"/>
          <w:szCs w:val="24"/>
        </w:rPr>
        <w:t>1</w:t>
      </w:r>
      <w:r w:rsidR="00A627BE">
        <w:rPr>
          <w:rFonts w:ascii="Arial" w:hAnsi="Arial" w:cs="Arial"/>
          <w:color w:val="444444"/>
          <w:sz w:val="24"/>
          <w:szCs w:val="24"/>
        </w:rPr>
        <w:t>4</w:t>
      </w:r>
      <w:r w:rsidR="00675F1C" w:rsidRPr="00F169E4">
        <w:rPr>
          <w:rFonts w:ascii="Arial" w:hAnsi="Arial" w:cs="Arial"/>
          <w:color w:val="444444"/>
          <w:sz w:val="24"/>
          <w:szCs w:val="24"/>
        </w:rPr>
        <w:t>:</w:t>
      </w:r>
      <w:r w:rsidR="003743B4">
        <w:rPr>
          <w:rFonts w:ascii="Arial" w:hAnsi="Arial" w:cs="Arial"/>
          <w:color w:val="444444"/>
          <w:sz w:val="24"/>
          <w:szCs w:val="24"/>
        </w:rPr>
        <w:t>0</w:t>
      </w:r>
      <w:r w:rsidR="00710C1D" w:rsidRPr="00F169E4">
        <w:rPr>
          <w:rFonts w:ascii="Arial" w:hAnsi="Arial" w:cs="Arial"/>
          <w:color w:val="444444"/>
          <w:sz w:val="24"/>
          <w:szCs w:val="24"/>
        </w:rPr>
        <w:t>0</w:t>
      </w:r>
      <w:r w:rsidR="00710C1D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3743B4">
        <w:rPr>
          <w:rFonts w:ascii="Arial" w:hAnsi="Arial" w:cs="Arial"/>
          <w:color w:val="444444"/>
          <w:sz w:val="24"/>
          <w:szCs w:val="24"/>
        </w:rPr>
        <w:t>Обед</w:t>
      </w:r>
      <w:r w:rsidR="003743B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</w:p>
    <w:p w14:paraId="01F6D78A" w14:textId="31675C44" w:rsidR="008819D8" w:rsidRPr="003743B4" w:rsidRDefault="003743B4" w:rsidP="003743B4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 w:rsidRPr="00215979">
        <w:rPr>
          <w:rFonts w:ascii="Arial" w:hAnsi="Arial" w:cs="Arial"/>
          <w:color w:val="444444"/>
          <w:sz w:val="24"/>
          <w:szCs w:val="24"/>
        </w:rPr>
        <w:t>1</w:t>
      </w:r>
      <w:r>
        <w:rPr>
          <w:rFonts w:ascii="Arial" w:hAnsi="Arial" w:cs="Arial"/>
          <w:color w:val="444444"/>
          <w:sz w:val="24"/>
          <w:szCs w:val="24"/>
        </w:rPr>
        <w:t>5</w:t>
      </w:r>
      <w:r w:rsidRPr="00215979">
        <w:rPr>
          <w:rFonts w:ascii="Arial" w:hAnsi="Arial" w:cs="Arial"/>
          <w:color w:val="444444"/>
          <w:sz w:val="24"/>
          <w:szCs w:val="24"/>
        </w:rPr>
        <w:t>:</w:t>
      </w:r>
      <w:r>
        <w:rPr>
          <w:rFonts w:ascii="Arial" w:hAnsi="Arial" w:cs="Arial"/>
          <w:color w:val="444444"/>
          <w:sz w:val="24"/>
          <w:szCs w:val="24"/>
        </w:rPr>
        <w:t>0</w:t>
      </w:r>
      <w:r w:rsidRPr="00215979">
        <w:rPr>
          <w:rFonts w:ascii="Arial" w:hAnsi="Arial" w:cs="Arial"/>
          <w:color w:val="444444"/>
          <w:sz w:val="24"/>
          <w:szCs w:val="24"/>
        </w:rPr>
        <w:t>0</w:t>
      </w:r>
      <w:r w:rsidRPr="00F169E4">
        <w:rPr>
          <w:rFonts w:ascii="Arial" w:hAnsi="Arial" w:cs="Arial"/>
          <w:color w:val="444444"/>
          <w:sz w:val="24"/>
          <w:szCs w:val="24"/>
        </w:rPr>
        <w:t xml:space="preserve"> </w:t>
      </w:r>
      <w:r w:rsidR="00D50605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Поездка за город и посещение </w:t>
      </w:r>
      <w:r w:rsidR="00A627BE" w:rsidRPr="00D50605">
        <w:rPr>
          <w:rFonts w:ascii="Arial" w:hAnsi="Arial" w:cs="Arial"/>
          <w:color w:val="444444"/>
          <w:kern w:val="0"/>
          <w:sz w:val="24"/>
          <w:szCs w:val="24"/>
        </w:rPr>
        <w:t>Гефсиманск</w:t>
      </w:r>
      <w:r w:rsidR="00D50605" w:rsidRPr="00D50605">
        <w:rPr>
          <w:rFonts w:ascii="Arial" w:hAnsi="Arial" w:cs="Arial"/>
          <w:color w:val="444444"/>
          <w:kern w:val="0"/>
          <w:sz w:val="24"/>
          <w:szCs w:val="24"/>
        </w:rPr>
        <w:t>ого</w:t>
      </w:r>
      <w:r w:rsidR="00A627BE" w:rsidRPr="00D50605">
        <w:rPr>
          <w:rFonts w:ascii="Arial" w:hAnsi="Arial" w:cs="Arial"/>
          <w:color w:val="444444"/>
          <w:kern w:val="0"/>
          <w:sz w:val="24"/>
          <w:szCs w:val="24"/>
        </w:rPr>
        <w:t xml:space="preserve"> черниговск</w:t>
      </w:r>
      <w:r w:rsidR="00D50605" w:rsidRPr="00D50605">
        <w:rPr>
          <w:rFonts w:ascii="Arial" w:hAnsi="Arial" w:cs="Arial"/>
          <w:color w:val="444444"/>
          <w:kern w:val="0"/>
          <w:sz w:val="24"/>
          <w:szCs w:val="24"/>
        </w:rPr>
        <w:t>ого</w:t>
      </w:r>
      <w:r w:rsidR="00A627BE" w:rsidRPr="00D50605">
        <w:rPr>
          <w:rFonts w:ascii="Arial" w:hAnsi="Arial" w:cs="Arial"/>
          <w:color w:val="444444"/>
          <w:kern w:val="0"/>
          <w:sz w:val="24"/>
          <w:szCs w:val="24"/>
        </w:rPr>
        <w:t xml:space="preserve"> скит</w:t>
      </w:r>
      <w:r w:rsidR="00D50605" w:rsidRPr="00D50605">
        <w:rPr>
          <w:rFonts w:ascii="Arial" w:hAnsi="Arial" w:cs="Arial"/>
          <w:color w:val="444444"/>
          <w:kern w:val="0"/>
          <w:sz w:val="24"/>
          <w:szCs w:val="24"/>
        </w:rPr>
        <w:t>а.</w:t>
      </w:r>
      <w:r w:rsidR="00D50605">
        <w:rPr>
          <w:rFonts w:ascii="Arial" w:hAnsi="Arial" w:cs="Arial"/>
          <w:color w:val="444444"/>
          <w:kern w:val="0"/>
          <w:sz w:val="24"/>
          <w:szCs w:val="24"/>
        </w:rPr>
        <w:t xml:space="preserve"> </w:t>
      </w:r>
      <w:r w:rsidR="00D50605" w:rsidRPr="00D50605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>17вв.</w:t>
      </w:r>
    </w:p>
    <w:p w14:paraId="77C83107" w14:textId="37C4BF03" w:rsidR="00710C1D" w:rsidRPr="00F169E4" w:rsidRDefault="00BF36D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D5060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6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D5060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D50605" w:rsidRPr="009C3DC2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Обзорная</w:t>
      </w:r>
      <w:r w:rsidR="00D50605">
        <w:rPr>
          <w:rFonts w:ascii="Arial" w:hAnsi="Arial" w:cs="Arial"/>
          <w:color w:val="444444"/>
          <w:sz w:val="24"/>
          <w:szCs w:val="24"/>
        </w:rPr>
        <w:t xml:space="preserve"> экскурсия по монастырю и по живописной территории за монастырем. Общие фото.</w:t>
      </w:r>
      <w:r w:rsidR="003743B4" w:rsidRPr="003743B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3743B4" w:rsidRPr="00D5060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  <w:r w:rsidR="003743B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внутри монастыря и снаружи</w:t>
      </w:r>
    </w:p>
    <w:p w14:paraId="75C7D2E9" w14:textId="1E81A00D" w:rsidR="005C6E49" w:rsidRPr="00F169E4" w:rsidRDefault="003200C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3743B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D5060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  <w:r w:rsidR="003743B4" w:rsidRPr="003743B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3743B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Ужин в трапезной при монастыре</w:t>
      </w:r>
      <w:r w:rsidR="0040567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или по приезду в кафе.</w:t>
      </w:r>
    </w:p>
    <w:p w14:paraId="2A21CFF4" w14:textId="683C9D1B" w:rsidR="00D50605" w:rsidRDefault="003743B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18</w:t>
      </w:r>
      <w:r w:rsidR="00710C1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</w:t>
      </w:r>
      <w:r w:rsidRPr="003743B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Пленэр.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Зарисовки</w:t>
      </w:r>
    </w:p>
    <w:p w14:paraId="560DC7B0" w14:textId="416E639D" w:rsidR="00710C1D" w:rsidRPr="00F169E4" w:rsidRDefault="00D50605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D5060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21:00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710C1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Вечерняя программа </w:t>
      </w:r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(развивающие настольные игры: Элиас, крокодил, мафия, добль, монополия, др.)</w:t>
      </w:r>
    </w:p>
    <w:p w14:paraId="69B28560" w14:textId="3E9BC9AE" w:rsidR="00710C1D" w:rsidRDefault="00710C1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7994F019" w14:textId="77777777" w:rsidR="00E66C46" w:rsidRPr="00F169E4" w:rsidRDefault="00E66C46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5EBA0D43" w14:textId="62F59E19" w:rsidR="00E66C46" w:rsidRPr="00F169E4" w:rsidRDefault="00CA4D66" w:rsidP="00E66C4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lastRenderedPageBreak/>
        <w:t>-</w:t>
      </w:r>
    </w:p>
    <w:p w14:paraId="0BEA403E" w14:textId="229B99CF" w:rsidR="00E66C46" w:rsidRPr="00296D23" w:rsidRDefault="00E66C46" w:rsidP="00E66C4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</w:pPr>
      <w:r w:rsidRPr="00296D23">
        <w:rPr>
          <w:rFonts w:ascii="Arial" w:hAnsi="Arial" w:cs="Arial"/>
          <w:color w:val="444444"/>
          <w:kern w:val="0"/>
          <w:sz w:val="24"/>
          <w:szCs w:val="24"/>
        </w:rPr>
        <w:t>7:00</w:t>
      </w:r>
      <w:r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 Подъем </w:t>
      </w:r>
    </w:p>
    <w:p w14:paraId="34AF3CE0" w14:textId="77777777" w:rsidR="00E66C46" w:rsidRPr="00296D23" w:rsidRDefault="00E66C46" w:rsidP="00E66C4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</w:pPr>
      <w:r w:rsidRPr="00296D23">
        <w:rPr>
          <w:rFonts w:ascii="Arial" w:hAnsi="Arial" w:cs="Arial"/>
          <w:color w:val="444444"/>
          <w:kern w:val="0"/>
          <w:sz w:val="24"/>
          <w:szCs w:val="24"/>
        </w:rPr>
        <w:t>8:00</w:t>
      </w:r>
      <w:r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 Завтрак</w:t>
      </w:r>
    </w:p>
    <w:p w14:paraId="5B5521AF" w14:textId="6DE5C24D" w:rsidR="003743B4" w:rsidRDefault="00E66C46" w:rsidP="003743B4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4"/>
          <w:szCs w:val="24"/>
        </w:rPr>
      </w:pPr>
      <w:r w:rsidRPr="00296D23">
        <w:rPr>
          <w:rFonts w:ascii="Arial" w:hAnsi="Arial" w:cs="Arial"/>
          <w:color w:val="444444"/>
          <w:kern w:val="0"/>
          <w:sz w:val="24"/>
          <w:szCs w:val="24"/>
        </w:rPr>
        <w:t>9:00</w:t>
      </w:r>
      <w:r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 </w:t>
      </w:r>
      <w:r w:rsidR="003743B4" w:rsidRPr="00A627BE">
        <w:rPr>
          <w:rFonts w:ascii="Arial" w:hAnsi="Arial" w:cs="Arial"/>
          <w:color w:val="444444"/>
          <w:sz w:val="24"/>
          <w:szCs w:val="24"/>
        </w:rPr>
        <w:t>Посещение</w:t>
      </w:r>
      <w:r w:rsidR="003743B4">
        <w:rPr>
          <w:rFonts w:ascii="Arial" w:hAnsi="Arial" w:cs="Arial"/>
          <w:color w:val="444444"/>
          <w:sz w:val="24"/>
          <w:szCs w:val="24"/>
        </w:rPr>
        <w:t xml:space="preserve"> </w:t>
      </w:r>
      <w:hyperlink r:id="rId25" w:history="1">
        <w:r w:rsidR="003743B4" w:rsidRPr="00A627BE">
          <w:rPr>
            <w:rFonts w:ascii="Arial" w:hAnsi="Arial" w:cs="Arial"/>
            <w:color w:val="444444"/>
            <w:sz w:val="24"/>
            <w:szCs w:val="24"/>
          </w:rPr>
          <w:t>Сергиево-Посадского государственного историко-художественного музея-заповедника. Главный корпус</w:t>
        </w:r>
      </w:hyperlink>
      <w:r w:rsidR="003743B4">
        <w:rPr>
          <w:rFonts w:ascii="Arial" w:hAnsi="Arial" w:cs="Arial"/>
          <w:color w:val="444444"/>
          <w:sz w:val="24"/>
          <w:szCs w:val="24"/>
        </w:rPr>
        <w:t xml:space="preserve">. </w:t>
      </w:r>
    </w:p>
    <w:p w14:paraId="2E90BE8F" w14:textId="4EDF1092" w:rsidR="00E66C46" w:rsidRPr="00D43EF8" w:rsidRDefault="00E66C46" w:rsidP="00E66C4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4"/>
          <w:szCs w:val="24"/>
        </w:rPr>
      </w:pPr>
      <w:r w:rsidRPr="00CF6965">
        <w:rPr>
          <w:rFonts w:ascii="Arial" w:hAnsi="Arial" w:cs="Arial"/>
          <w:color w:val="444444"/>
          <w:sz w:val="24"/>
          <w:szCs w:val="24"/>
        </w:rPr>
        <w:t>1</w:t>
      </w:r>
      <w:r>
        <w:rPr>
          <w:rFonts w:ascii="Arial" w:hAnsi="Arial" w:cs="Arial"/>
          <w:color w:val="444444"/>
          <w:sz w:val="24"/>
          <w:szCs w:val="24"/>
        </w:rPr>
        <w:t>0</w:t>
      </w:r>
      <w:r w:rsidRPr="00CF6965">
        <w:rPr>
          <w:rFonts w:ascii="Arial" w:hAnsi="Arial" w:cs="Arial"/>
          <w:color w:val="444444"/>
          <w:sz w:val="24"/>
          <w:szCs w:val="24"/>
        </w:rPr>
        <w:t>:</w:t>
      </w:r>
      <w:r w:rsidR="00D43EF8">
        <w:rPr>
          <w:rFonts w:ascii="Arial" w:hAnsi="Arial" w:cs="Arial"/>
          <w:color w:val="444444"/>
          <w:sz w:val="24"/>
          <w:szCs w:val="24"/>
        </w:rPr>
        <w:t>3</w:t>
      </w:r>
      <w:r w:rsidRPr="00CF6965">
        <w:rPr>
          <w:rFonts w:ascii="Arial" w:hAnsi="Arial" w:cs="Arial"/>
          <w:color w:val="444444"/>
          <w:sz w:val="24"/>
          <w:szCs w:val="24"/>
        </w:rPr>
        <w:t>0</w:t>
      </w:r>
      <w:r>
        <w:rPr>
          <w:rFonts w:ascii="Arial" w:hAnsi="Arial" w:cs="Arial"/>
          <w:color w:val="444444"/>
          <w:sz w:val="24"/>
          <w:szCs w:val="24"/>
        </w:rPr>
        <w:t xml:space="preserve"> </w:t>
      </w:r>
      <w:r w:rsidRPr="00CF6965">
        <w:rPr>
          <w:rFonts w:ascii="Arial" w:hAnsi="Arial" w:cs="Arial"/>
          <w:color w:val="444444"/>
          <w:sz w:val="24"/>
          <w:szCs w:val="24"/>
        </w:rPr>
        <w:t>Пленэр</w:t>
      </w:r>
      <w:r w:rsidR="00D43EF8">
        <w:rPr>
          <w:rFonts w:ascii="Arial" w:hAnsi="Arial" w:cs="Arial"/>
          <w:color w:val="444444"/>
          <w:sz w:val="24"/>
          <w:szCs w:val="24"/>
        </w:rPr>
        <w:t>.</w:t>
      </w:r>
    </w:p>
    <w:p w14:paraId="01EB4E2B" w14:textId="2CE0844D" w:rsidR="00E66C46" w:rsidRPr="00240349" w:rsidRDefault="00E66C46" w:rsidP="00E66C4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</w:pPr>
      <w:r>
        <w:rPr>
          <w:rFonts w:ascii="Arial" w:hAnsi="Arial" w:cs="Arial"/>
          <w:color w:val="444444"/>
          <w:kern w:val="0"/>
          <w:sz w:val="24"/>
          <w:szCs w:val="24"/>
        </w:rPr>
        <w:t>1</w:t>
      </w:r>
      <w:r w:rsidR="00D43EF8">
        <w:rPr>
          <w:rFonts w:ascii="Arial" w:hAnsi="Arial" w:cs="Arial"/>
          <w:color w:val="444444"/>
          <w:kern w:val="0"/>
          <w:sz w:val="24"/>
          <w:szCs w:val="24"/>
        </w:rPr>
        <w:t>2</w:t>
      </w:r>
      <w:r>
        <w:rPr>
          <w:rFonts w:ascii="Arial" w:hAnsi="Arial" w:cs="Arial"/>
          <w:color w:val="444444"/>
          <w:kern w:val="0"/>
          <w:sz w:val="24"/>
          <w:szCs w:val="24"/>
        </w:rPr>
        <w:t xml:space="preserve">:30 </w:t>
      </w:r>
      <w:r w:rsidRPr="00240349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Общие фото. Свободное время. </w:t>
      </w:r>
      <w:r w:rsidR="00D43EF8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>Сувениры.</w:t>
      </w:r>
    </w:p>
    <w:p w14:paraId="5A873890" w14:textId="164504AE" w:rsidR="00E66C46" w:rsidRDefault="00E66C46" w:rsidP="00E66C4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</w:pPr>
      <w:r>
        <w:rPr>
          <w:rFonts w:ascii="Arial" w:hAnsi="Arial" w:cs="Arial"/>
          <w:color w:val="444444"/>
          <w:kern w:val="0"/>
          <w:sz w:val="24"/>
          <w:szCs w:val="24"/>
        </w:rPr>
        <w:t>1</w:t>
      </w:r>
      <w:r w:rsidR="00D43EF8">
        <w:rPr>
          <w:rFonts w:ascii="Arial" w:hAnsi="Arial" w:cs="Arial"/>
          <w:color w:val="444444"/>
          <w:kern w:val="0"/>
          <w:sz w:val="24"/>
          <w:szCs w:val="24"/>
        </w:rPr>
        <w:t>3</w:t>
      </w:r>
      <w:r>
        <w:rPr>
          <w:rFonts w:ascii="Arial" w:hAnsi="Arial" w:cs="Arial"/>
          <w:color w:val="444444"/>
          <w:kern w:val="0"/>
          <w:sz w:val="24"/>
          <w:szCs w:val="24"/>
        </w:rPr>
        <w:t>:</w:t>
      </w:r>
      <w:r w:rsidR="00D43EF8">
        <w:rPr>
          <w:rFonts w:ascii="Arial" w:hAnsi="Arial" w:cs="Arial"/>
          <w:color w:val="444444"/>
          <w:kern w:val="0"/>
          <w:sz w:val="24"/>
          <w:szCs w:val="24"/>
        </w:rPr>
        <w:t>3</w:t>
      </w:r>
      <w:r>
        <w:rPr>
          <w:rFonts w:ascii="Arial" w:hAnsi="Arial" w:cs="Arial"/>
          <w:color w:val="444444"/>
          <w:kern w:val="0"/>
          <w:sz w:val="24"/>
          <w:szCs w:val="24"/>
        </w:rPr>
        <w:t xml:space="preserve">0 </w:t>
      </w:r>
      <w:r>
        <w:rPr>
          <w:rFonts w:ascii="Arial" w:hAnsi="Arial" w:cs="Arial"/>
          <w:color w:val="444444"/>
          <w:sz w:val="24"/>
          <w:szCs w:val="24"/>
        </w:rPr>
        <w:t xml:space="preserve">Посещение музея крестьянского быта Жили-были, </w:t>
      </w:r>
      <w:r w:rsidRPr="00A627BE">
        <w:rPr>
          <w:rFonts w:ascii="Arial" w:hAnsi="Arial" w:cs="Arial"/>
          <w:color w:val="444444"/>
          <w:sz w:val="24"/>
          <w:szCs w:val="24"/>
        </w:rPr>
        <w:t xml:space="preserve">с мастерской </w:t>
      </w:r>
      <w:r>
        <w:rPr>
          <w:rFonts w:ascii="Arial" w:hAnsi="Arial" w:cs="Arial"/>
          <w:color w:val="444444"/>
          <w:sz w:val="24"/>
          <w:szCs w:val="24"/>
        </w:rPr>
        <w:t xml:space="preserve">местного </w:t>
      </w:r>
      <w:r w:rsidRPr="00A627BE">
        <w:rPr>
          <w:rFonts w:ascii="Arial" w:hAnsi="Arial" w:cs="Arial"/>
          <w:color w:val="444444"/>
          <w:sz w:val="24"/>
          <w:szCs w:val="24"/>
        </w:rPr>
        <w:t>художника</w:t>
      </w:r>
      <w:r w:rsidR="00405679">
        <w:rPr>
          <w:rFonts w:ascii="Arial" w:hAnsi="Arial" w:cs="Arial"/>
          <w:color w:val="444444"/>
          <w:kern w:val="0"/>
          <w:sz w:val="24"/>
          <w:szCs w:val="24"/>
        </w:rPr>
        <w:t>. Чаепитие</w:t>
      </w:r>
      <w:r w:rsidR="00D43EF8">
        <w:rPr>
          <w:rFonts w:ascii="Arial" w:hAnsi="Arial" w:cs="Arial"/>
          <w:color w:val="444444"/>
          <w:kern w:val="0"/>
          <w:sz w:val="24"/>
          <w:szCs w:val="24"/>
        </w:rPr>
        <w:t>-обед</w:t>
      </w:r>
      <w:r w:rsidR="00405679">
        <w:rPr>
          <w:rFonts w:ascii="Arial" w:hAnsi="Arial" w:cs="Arial"/>
          <w:color w:val="444444"/>
          <w:kern w:val="0"/>
          <w:sz w:val="24"/>
          <w:szCs w:val="24"/>
        </w:rPr>
        <w:t>. Пленэр</w:t>
      </w:r>
      <w:r w:rsidR="00D43EF8">
        <w:rPr>
          <w:rFonts w:ascii="Arial" w:hAnsi="Arial" w:cs="Arial"/>
          <w:color w:val="444444"/>
          <w:kern w:val="0"/>
          <w:sz w:val="24"/>
          <w:szCs w:val="24"/>
        </w:rPr>
        <w:t>.</w:t>
      </w:r>
    </w:p>
    <w:p w14:paraId="430F9BFA" w14:textId="28CA80D3" w:rsidR="00E66C46" w:rsidRPr="00044AE6" w:rsidRDefault="00E66C46" w:rsidP="00E66C4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kern w:val="0"/>
          <w:sz w:val="24"/>
          <w:szCs w:val="24"/>
        </w:rPr>
      </w:pPr>
      <w:r w:rsidRPr="00D43EF8">
        <w:rPr>
          <w:rFonts w:ascii="Arial" w:hAnsi="Arial" w:cs="Arial"/>
          <w:color w:val="444444"/>
          <w:sz w:val="24"/>
          <w:szCs w:val="24"/>
        </w:rPr>
        <w:t>19:</w:t>
      </w:r>
      <w:r w:rsidR="00D43EF8">
        <w:rPr>
          <w:rFonts w:ascii="Arial" w:hAnsi="Arial" w:cs="Arial"/>
          <w:color w:val="444444"/>
          <w:sz w:val="24"/>
          <w:szCs w:val="24"/>
        </w:rPr>
        <w:t>0</w:t>
      </w:r>
      <w:r w:rsidRPr="00D43EF8">
        <w:rPr>
          <w:rFonts w:ascii="Arial" w:hAnsi="Arial" w:cs="Arial"/>
          <w:color w:val="444444"/>
          <w:sz w:val="24"/>
          <w:szCs w:val="24"/>
        </w:rPr>
        <w:t>0</w:t>
      </w:r>
      <w:r w:rsidRPr="00F169E4">
        <w:rPr>
          <w:rFonts w:ascii="Arial" w:hAnsi="Arial" w:cs="Arial"/>
          <w:color w:val="444444"/>
          <w:sz w:val="24"/>
          <w:szCs w:val="24"/>
        </w:rPr>
        <w:t xml:space="preserve"> Ужин</w:t>
      </w:r>
    </w:p>
    <w:p w14:paraId="48DFAFFE" w14:textId="77777777" w:rsidR="00E66C46" w:rsidRPr="00F169E4" w:rsidRDefault="00E66C46" w:rsidP="00E66C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(развивающие настольные игры: Элиас, крокодил, мафия, добль, монополия, др.)</w:t>
      </w:r>
    </w:p>
    <w:p w14:paraId="486F8BE0" w14:textId="77777777" w:rsidR="00E66C46" w:rsidRPr="00F169E4" w:rsidRDefault="00E66C46" w:rsidP="00E66C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22:30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7A55D9BA" w14:textId="77777777" w:rsidR="00E66C46" w:rsidRPr="00F169E4" w:rsidRDefault="00E66C46" w:rsidP="00E66C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A09C67F" w14:textId="77777777" w:rsidR="001D2BE4" w:rsidRPr="00F169E4" w:rsidRDefault="001D2BE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4C0C608" w14:textId="51C20FD8" w:rsidR="00EB1A80" w:rsidRPr="00F169E4" w:rsidRDefault="00CA4D66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-</w:t>
      </w:r>
    </w:p>
    <w:p w14:paraId="6279EC48" w14:textId="4E9DA5A1" w:rsidR="00EB1A80" w:rsidRPr="00F169E4" w:rsidRDefault="00E05206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="00EB1A80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EB1A80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7A6A7C04" w14:textId="60A45E44" w:rsidR="00EB1A80" w:rsidRPr="00F169E4" w:rsidRDefault="00E05206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</w:t>
      </w:r>
      <w:r w:rsidR="00EB1A80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EB1A80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  <w:r w:rsidR="009F673A">
        <w:rPr>
          <w:rFonts w:ascii="Arial" w:hAnsi="Arial" w:cs="Arial"/>
          <w:b/>
          <w:bCs/>
          <w:color w:val="444444"/>
          <w:sz w:val="24"/>
          <w:szCs w:val="24"/>
        </w:rPr>
        <w:t xml:space="preserve"> </w:t>
      </w:r>
    </w:p>
    <w:p w14:paraId="62249AF0" w14:textId="26599E99" w:rsidR="00EB1A80" w:rsidRPr="00F169E4" w:rsidRDefault="00E05206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10</w:t>
      </w:r>
      <w:r w:rsidR="00EB1A80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EB1A80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7D2BB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Посещение музея </w:t>
      </w:r>
      <w:r>
        <w:rPr>
          <w:rFonts w:ascii="Arial" w:hAnsi="Arial" w:cs="Arial"/>
          <w:b/>
          <w:bCs/>
          <w:color w:val="444444"/>
          <w:sz w:val="24"/>
          <w:szCs w:val="24"/>
        </w:rPr>
        <w:t xml:space="preserve">Музея советского детства </w:t>
      </w:r>
      <w:r w:rsidRPr="00E05206">
        <w:rPr>
          <w:rFonts w:ascii="Arial" w:hAnsi="Arial" w:cs="Arial"/>
          <w:color w:val="444444"/>
          <w:sz w:val="24"/>
          <w:szCs w:val="24"/>
        </w:rPr>
        <w:t>(или</w:t>
      </w:r>
      <w:r>
        <w:rPr>
          <w:rFonts w:ascii="Arial" w:hAnsi="Arial" w:cs="Arial"/>
          <w:b/>
          <w:bCs/>
          <w:color w:val="444444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Сергиевского Кухмистерского музея </w:t>
      </w:r>
      <w:hyperlink r:id="rId26" w:history="1">
        <w:r w:rsidRPr="00950B58">
          <w:rPr>
            <w:rFonts w:ascii="Arial" w:eastAsia="Times New Roman" w:hAnsi="Arial" w:cs="Arial"/>
            <w:color w:val="444444"/>
            <w:lang w:eastAsia="ru-RU"/>
          </w:rPr>
          <w:t>Программа "Купеческое чаепитие в исторических интерьерах"</w:t>
        </w:r>
      </w:hyperlink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)</w:t>
      </w:r>
    </w:p>
    <w:p w14:paraId="411CDFC0" w14:textId="5709000B" w:rsidR="00E46CC8" w:rsidRPr="00F169E4" w:rsidRDefault="00E46CC8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E05206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E05206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0 </w:t>
      </w:r>
      <w:r w:rsidR="007D2BBA" w:rsidRPr="007D2BB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Пленэр.</w:t>
      </w:r>
    </w:p>
    <w:p w14:paraId="2E8038BA" w14:textId="20CE9836" w:rsidR="007D2BBA" w:rsidRDefault="005400D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E05206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E05206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0 </w:t>
      </w:r>
      <w:r w:rsidR="007D2BBA" w:rsidRPr="007D2BB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Подведение итогов, фото</w:t>
      </w:r>
      <w:r w:rsidR="007D2BB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</w:t>
      </w:r>
    </w:p>
    <w:p w14:paraId="38C2FAAB" w14:textId="260E9574" w:rsidR="00E05206" w:rsidRDefault="007D2BBA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D2BB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E05206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Pr="007D2BB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C61E3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E0520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Обед</w:t>
      </w:r>
    </w:p>
    <w:p w14:paraId="58D69921" w14:textId="32F01252" w:rsidR="007D2BBA" w:rsidRDefault="00E05206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E05206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15:00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7D2BBA" w:rsidRPr="00C61E3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</w:t>
      </w:r>
      <w:r w:rsidR="005400D0" w:rsidRPr="00C61E3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тъезд</w:t>
      </w:r>
    </w:p>
    <w:p w14:paraId="0319D8A8" w14:textId="1ED34C6C" w:rsidR="005400D0" w:rsidRPr="00F169E4" w:rsidRDefault="005F7623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E05206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="005400D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:00 </w:t>
      </w:r>
      <w:r w:rsidR="005400D0" w:rsidRPr="005F762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Прибытие в Москву</w:t>
      </w:r>
    </w:p>
    <w:p w14:paraId="666615BB" w14:textId="763B1A74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52794CB7" w14:textId="685B143C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16B0CEA9" w14:textId="2D56F207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C695578" w14:textId="40C44D37" w:rsidR="00202D8A" w:rsidRDefault="00202D8A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  <w:bookmarkStart w:id="0" w:name="_Hlk68949722"/>
      <w:bookmarkStart w:id="1" w:name="_Hlk69291060"/>
      <w:bookmarkStart w:id="2" w:name="_Hlk68949822"/>
    </w:p>
    <w:p w14:paraId="074BF6D2" w14:textId="45D312FE" w:rsidR="004B04CD" w:rsidRDefault="009C3DC2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 wp14:anchorId="2B9A7E79" wp14:editId="209FCA97">
            <wp:simplePos x="0" y="0"/>
            <wp:positionH relativeFrom="page">
              <wp:posOffset>358140</wp:posOffset>
            </wp:positionH>
            <wp:positionV relativeFrom="paragraph">
              <wp:posOffset>106045</wp:posOffset>
            </wp:positionV>
            <wp:extent cx="6844030" cy="4796155"/>
            <wp:effectExtent l="0" t="0" r="0" b="444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30" cy="479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75631" w14:textId="236CFC03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372FB02E" w14:textId="5312E1E9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388FCCA5" w14:textId="1609309E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52BEB679" w14:textId="5389011F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1E7E6520" w14:textId="1A17FE55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29E57B26" w14:textId="63B22643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4472C0CA" w14:textId="5C72ABB8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176311AC" w14:textId="2BE54BF6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60EC60B5" w14:textId="574828F6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25B73B24" w14:textId="567AEFB3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0B0FA8F9" w14:textId="350E95E5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00FAF7AA" w14:textId="36FBDABF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7703AEBF" w14:textId="11BA387D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200B0CA4" w14:textId="56CC661D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4527BC32" w14:textId="5F596A4A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5E9ED397" w14:textId="6DDBDC89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38926DF1" w14:textId="11596E33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1AA0EB40" w14:textId="2A6DB98A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4E739AF4" w14:textId="440C68D8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24B77C3A" w14:textId="77777777" w:rsidR="009C3DC2" w:rsidRDefault="009C3DC2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72E1BCE6" w14:textId="77777777" w:rsidR="009C3DC2" w:rsidRDefault="009C3DC2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26E3F22C" w14:textId="77777777" w:rsidR="009C3DC2" w:rsidRDefault="009C3DC2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32A2F67A" w14:textId="77777777" w:rsidR="009C3DC2" w:rsidRDefault="009C3DC2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2B7ECA6D" w14:textId="77777777" w:rsidR="009C3DC2" w:rsidRDefault="009C3DC2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41BF2318" w14:textId="77777777" w:rsidR="009C3DC2" w:rsidRDefault="009C3DC2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36BDE97B" w14:textId="77777777" w:rsidR="009C3DC2" w:rsidRDefault="009C3DC2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1F07799B" w14:textId="77777777" w:rsidR="009C3DC2" w:rsidRDefault="009C3DC2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792AF60D" w14:textId="77777777" w:rsidR="009C3DC2" w:rsidRDefault="009C3DC2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0D701400" w14:textId="77777777" w:rsidR="009C3DC2" w:rsidRDefault="009C3DC2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0B0EAC79" w14:textId="77777777" w:rsidR="009C3DC2" w:rsidRDefault="009C3DC2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60C05D60" w14:textId="77777777" w:rsidR="009C3DC2" w:rsidRDefault="009C3DC2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5D8A5072" w14:textId="77777777" w:rsidR="009C3DC2" w:rsidRDefault="009C3DC2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31BFD0E7" w14:textId="0657F0EF" w:rsidR="00202D8A" w:rsidRPr="00202D8A" w:rsidRDefault="00202D8A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202D8A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Стоимость программы</w:t>
      </w:r>
      <w:r w:rsidRPr="00202D8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: на 1 участника </w:t>
      </w:r>
      <w:r w:rsidR="00E66C46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5</w:t>
      </w:r>
      <w:r w:rsidRPr="00202D8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дн. – </w:t>
      </w:r>
      <w:r w:rsidR="00E66C46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18</w:t>
      </w:r>
      <w:r w:rsidRPr="00202D8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 000р при оплате за 2 недели и ранее </w:t>
      </w:r>
      <w:r w:rsidRPr="00202D8A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(+ 2 000р к сумме </w:t>
      </w:r>
      <w:r w:rsidRPr="00202D8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при фактической оплате, т.е. за 1-2 недели до поездки) </w:t>
      </w:r>
    </w:p>
    <w:p w14:paraId="26BE05A9" w14:textId="77777777" w:rsidR="00202D8A" w:rsidRPr="00202D8A" w:rsidRDefault="00202D8A" w:rsidP="00202D8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bookmarkStart w:id="3" w:name="_Hlk69315788"/>
      <w:r w:rsidRPr="00202D8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При оплате поездки за 2 участников и более скидка 10% (родственники) </w:t>
      </w:r>
    </w:p>
    <w:bookmarkEnd w:id="3"/>
    <w:p w14:paraId="62EBF2C5" w14:textId="77777777" w:rsidR="00202D8A" w:rsidRPr="00202D8A" w:rsidRDefault="00202D8A" w:rsidP="00202D8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202D8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Скидка 5% - Приведи друга (суммируется)</w:t>
      </w:r>
    </w:p>
    <w:p w14:paraId="10CD4942" w14:textId="77777777" w:rsidR="00202D8A" w:rsidRPr="00202D8A" w:rsidRDefault="00202D8A" w:rsidP="00202D8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bookmarkStart w:id="4" w:name="_Hlk69315835"/>
      <w:r w:rsidRPr="00202D8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Скидка 10% для всех участников пленэра на другую поездку (не суммируется с другими скидками)   </w:t>
      </w:r>
    </w:p>
    <w:bookmarkEnd w:id="4"/>
    <w:p w14:paraId="2E802CB7" w14:textId="5000D647" w:rsidR="00202D8A" w:rsidRDefault="00202D8A" w:rsidP="00202D8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202D8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При денежном возврате удерживается 30%</w:t>
      </w:r>
    </w:p>
    <w:p w14:paraId="4B293B08" w14:textId="6A29A2BB" w:rsidR="00202D8A" w:rsidRDefault="00202D8A" w:rsidP="0074383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A54E24F" w14:textId="057ACCA4" w:rsidR="0074383E" w:rsidRDefault="0074383E" w:rsidP="0074383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3095E2F" w14:textId="296F0A2A" w:rsidR="0074383E" w:rsidRDefault="0074383E" w:rsidP="0074383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3E5C5FA" w14:textId="77777777" w:rsidR="0074383E" w:rsidRPr="00202D8A" w:rsidRDefault="0074383E" w:rsidP="0074383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09265EC" w14:textId="7E7520AF" w:rsidR="005C5D96" w:rsidRPr="00F169E4" w:rsidRDefault="005C5D96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В стоимость программы включено:</w:t>
      </w:r>
    </w:p>
    <w:p w14:paraId="0B5CAEE2" w14:textId="77777777" w:rsidR="005C5D96" w:rsidRPr="00F169E4" w:rsidRDefault="005C5D96" w:rsidP="00F169E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Проживание в хостеле при монастыре (3,4,6,8-местные номера для участников, мальчики и девочки - раздельно)</w:t>
      </w:r>
    </w:p>
    <w:p w14:paraId="7DADC4A7" w14:textId="77777777" w:rsidR="005C5D96" w:rsidRPr="00F169E4" w:rsidRDefault="005C5D96" w:rsidP="00F169E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Питание (завтрак, обед, ужин). </w:t>
      </w:r>
    </w:p>
    <w:p w14:paraId="0E5E3AFC" w14:textId="77777777" w:rsidR="005C5D96" w:rsidRPr="00F169E4" w:rsidRDefault="005C5D96" w:rsidP="00F169E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Трансфер 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(Москва-отель и отель-Москва и по городу).</w:t>
      </w:r>
    </w:p>
    <w:p w14:paraId="50099E9A" w14:textId="77777777" w:rsidR="005C5D96" w:rsidRPr="00F169E4" w:rsidRDefault="005C5D96" w:rsidP="00F169E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Стоимость экскурсий с гидами, входные билеты в музеи.</w:t>
      </w:r>
    </w:p>
    <w:p w14:paraId="1C16579C" w14:textId="77777777" w:rsidR="005C5D96" w:rsidRPr="00F169E4" w:rsidRDefault="005C5D96" w:rsidP="00F169E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Стоимость мастер-классов, квестов и интерактивных программ.</w:t>
      </w:r>
    </w:p>
    <w:p w14:paraId="202BB119" w14:textId="6963610C" w:rsidR="005C5D96" w:rsidRDefault="005C5D96" w:rsidP="00F169E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Услуги вожатого и наставника по рисованию с натуры.</w:t>
      </w:r>
    </w:p>
    <w:p w14:paraId="248EF1F6" w14:textId="580B0C07" w:rsidR="0074383E" w:rsidRDefault="0074383E" w:rsidP="0074383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AD93BCA" w14:textId="64D285AB" w:rsidR="0074383E" w:rsidRDefault="0074383E" w:rsidP="0074383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B5EE63B" w14:textId="4EE12BF4" w:rsidR="0074383E" w:rsidRDefault="0074383E" w:rsidP="0074383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3D6C524" w14:textId="77777777" w:rsidR="004B04CD" w:rsidRDefault="004B04C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bookmarkStart w:id="5" w:name="_Hlk69291079"/>
      <w:bookmarkEnd w:id="0"/>
      <w:bookmarkEnd w:id="1"/>
    </w:p>
    <w:p w14:paraId="72614FB3" w14:textId="77777777" w:rsidR="004B04CD" w:rsidRDefault="004B04C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51484C48" w14:textId="2CD2BF2F" w:rsidR="005C5D96" w:rsidRDefault="005C5D96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Наши правила и условия:</w:t>
      </w:r>
    </w:p>
    <w:p w14:paraId="2F935D54" w14:textId="77777777" w:rsidR="00E363CC" w:rsidRPr="00F169E4" w:rsidRDefault="00E363C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14:paraId="5DA3405E" w14:textId="77777777" w:rsidR="005C5D96" w:rsidRPr="00F169E4" w:rsidRDefault="005C5D96" w:rsidP="00F169E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 группе по согласованию могут быть родители - стоимость не меняется (только доплата, при желании, за отдельный номер)</w:t>
      </w:r>
    </w:p>
    <w:p w14:paraId="5AE94AA9" w14:textId="77777777" w:rsidR="005C5D96" w:rsidRPr="00F169E4" w:rsidRDefault="005C5D96" w:rsidP="00F169E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 программе возможны небольшие изменения и переносы, в условиях меняющейся погоды (не касающиеся содержания)</w:t>
      </w:r>
    </w:p>
    <w:p w14:paraId="42E2208B" w14:textId="77777777" w:rsidR="005C5D96" w:rsidRPr="00F169E4" w:rsidRDefault="005C5D96" w:rsidP="00F169E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На каждого 6-го участника - к поездке присоединяется еще 1 наставник-вожатый.</w:t>
      </w:r>
    </w:p>
    <w:p w14:paraId="78074497" w14:textId="77777777" w:rsidR="005C5D96" w:rsidRPr="00F169E4" w:rsidRDefault="005C5D96" w:rsidP="00F169E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Все вопросы можно задать руководителю проекта – Куликовой Анастасии Валерьевне (8 968 006 0371 –WhatsApp)   </w:t>
      </w:r>
    </w:p>
    <w:p w14:paraId="49DF5BBA" w14:textId="77777777" w:rsidR="005C5D96" w:rsidRPr="00F169E4" w:rsidRDefault="005C5D96" w:rsidP="00F169E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Возраст участников выездного пленэра – от 9 лет и выше. (В случае если участнику 6-8 лет – обязательно также к поездке присоединяется Опекун-сопровождающий).</w:t>
      </w:r>
    </w:p>
    <w:p w14:paraId="18CEC69D" w14:textId="77777777" w:rsidR="005C5D96" w:rsidRPr="00F169E4" w:rsidRDefault="005C5D96" w:rsidP="00F169E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Расписка от опекуна, о предупреждении возможных хронических заболеваниях, аллергиях, диетах и других особенностях, а также доверии несовершеннолетнего на время пленэрного выезда.</w:t>
      </w:r>
    </w:p>
    <w:p w14:paraId="4FA638EB" w14:textId="3A2D3651" w:rsidR="005C5D96" w:rsidRPr="00F169E4" w:rsidRDefault="005C5D96" w:rsidP="00F169E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При отказе участия в проекте в период его проведения – ответственность и расходы на обратную дорогу участника с организатора снимаются. При этом возврат денежных средств невозможен.</w:t>
      </w:r>
    </w:p>
    <w:bookmarkEnd w:id="5"/>
    <w:p w14:paraId="712780F0" w14:textId="77777777" w:rsidR="005C5D96" w:rsidRPr="00F169E4" w:rsidRDefault="005C5D96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3FE28238" w14:textId="61F97C82" w:rsidR="005C5D96" w:rsidRDefault="005C5D96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3B2A609E" w14:textId="63C95B9F" w:rsidR="00180C08" w:rsidRDefault="00180C08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15D6585E" w14:textId="77777777" w:rsidR="00180C08" w:rsidRPr="00F169E4" w:rsidRDefault="00180C08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27D0D560" w14:textId="77777777" w:rsidR="007D4FE8" w:rsidRDefault="007D4FE8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5616F63A" w14:textId="77777777" w:rsidR="007D4FE8" w:rsidRDefault="007D4FE8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74EFBC9A" w14:textId="43EAD18F" w:rsidR="00180C08" w:rsidRPr="00F169E4" w:rsidRDefault="00B615D3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 wp14:anchorId="1A496BE2" wp14:editId="7DACEDCF">
            <wp:simplePos x="0" y="0"/>
            <wp:positionH relativeFrom="column">
              <wp:posOffset>-356851</wp:posOffset>
            </wp:positionH>
            <wp:positionV relativeFrom="paragraph">
              <wp:posOffset>1421614</wp:posOffset>
            </wp:positionV>
            <wp:extent cx="6134669" cy="6134669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669" cy="6134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D96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Спешите! Количество мест ограничено</w:t>
      </w:r>
      <w:r w:rsidR="005C5D96" w:rsidRPr="00F169E4">
        <w:rPr>
          <mc:AlternateContent>
            <mc:Choice Requires="w16se">
              <w:rFonts w:ascii="Arial" w:eastAsia="Times New Roman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FF0000"/>
          <w:sz w:val="24"/>
          <w:szCs w:val="24"/>
          <w:lang w:eastAsia="ru-RU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bookmarkEnd w:id="2"/>
    </w:p>
    <w:sectPr w:rsidR="00180C08" w:rsidRPr="00F169E4" w:rsidSect="00A92A2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964076"/>
    <w:multiLevelType w:val="multilevel"/>
    <w:tmpl w:val="66FEA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9A0E6E"/>
    <w:multiLevelType w:val="multilevel"/>
    <w:tmpl w:val="90884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C86EFB"/>
    <w:multiLevelType w:val="multilevel"/>
    <w:tmpl w:val="AC40A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207585"/>
    <w:multiLevelType w:val="multilevel"/>
    <w:tmpl w:val="7AC2C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BE65BA"/>
    <w:multiLevelType w:val="multilevel"/>
    <w:tmpl w:val="A888D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6D1D00"/>
    <w:multiLevelType w:val="multilevel"/>
    <w:tmpl w:val="918C2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96658402">
    <w:abstractNumId w:val="4"/>
  </w:num>
  <w:num w:numId="2" w16cid:durableId="248198615">
    <w:abstractNumId w:val="5"/>
  </w:num>
  <w:num w:numId="3" w16cid:durableId="2090230300">
    <w:abstractNumId w:val="0"/>
  </w:num>
  <w:num w:numId="4" w16cid:durableId="1735347365">
    <w:abstractNumId w:val="2"/>
  </w:num>
  <w:num w:numId="5" w16cid:durableId="1476289705">
    <w:abstractNumId w:val="3"/>
  </w:num>
  <w:num w:numId="6" w16cid:durableId="627973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7C4"/>
    <w:rsid w:val="0000186F"/>
    <w:rsid w:val="00005D9A"/>
    <w:rsid w:val="00006F5C"/>
    <w:rsid w:val="0002066E"/>
    <w:rsid w:val="00032D3B"/>
    <w:rsid w:val="00033D9F"/>
    <w:rsid w:val="00044AE6"/>
    <w:rsid w:val="00080CF2"/>
    <w:rsid w:val="000844CF"/>
    <w:rsid w:val="00084E9B"/>
    <w:rsid w:val="000952D4"/>
    <w:rsid w:val="00097F20"/>
    <w:rsid w:val="000B16E1"/>
    <w:rsid w:val="000D5971"/>
    <w:rsid w:val="000E7443"/>
    <w:rsid w:val="000F375D"/>
    <w:rsid w:val="001102D3"/>
    <w:rsid w:val="00112029"/>
    <w:rsid w:val="00115D42"/>
    <w:rsid w:val="00117CBD"/>
    <w:rsid w:val="00127474"/>
    <w:rsid w:val="00130814"/>
    <w:rsid w:val="00145E19"/>
    <w:rsid w:val="00147203"/>
    <w:rsid w:val="00154CBD"/>
    <w:rsid w:val="001670C4"/>
    <w:rsid w:val="00180C08"/>
    <w:rsid w:val="00183C85"/>
    <w:rsid w:val="00195D1B"/>
    <w:rsid w:val="001A6DBA"/>
    <w:rsid w:val="001B410C"/>
    <w:rsid w:val="001D2BE4"/>
    <w:rsid w:val="001D3601"/>
    <w:rsid w:val="00202D8A"/>
    <w:rsid w:val="002047D9"/>
    <w:rsid w:val="00215979"/>
    <w:rsid w:val="00240349"/>
    <w:rsid w:val="00242207"/>
    <w:rsid w:val="00244285"/>
    <w:rsid w:val="00265E6B"/>
    <w:rsid w:val="00282FA4"/>
    <w:rsid w:val="00290FBF"/>
    <w:rsid w:val="00296D23"/>
    <w:rsid w:val="002B7434"/>
    <w:rsid w:val="002D3488"/>
    <w:rsid w:val="002D5AD3"/>
    <w:rsid w:val="00312DA3"/>
    <w:rsid w:val="003200CB"/>
    <w:rsid w:val="003270DF"/>
    <w:rsid w:val="0032747D"/>
    <w:rsid w:val="00334AC5"/>
    <w:rsid w:val="00364035"/>
    <w:rsid w:val="003743B4"/>
    <w:rsid w:val="00380C5C"/>
    <w:rsid w:val="00384EC4"/>
    <w:rsid w:val="00385091"/>
    <w:rsid w:val="00387D92"/>
    <w:rsid w:val="003951C5"/>
    <w:rsid w:val="003B0A9C"/>
    <w:rsid w:val="003B2D1C"/>
    <w:rsid w:val="003E31F2"/>
    <w:rsid w:val="003E4A90"/>
    <w:rsid w:val="00401374"/>
    <w:rsid w:val="00405679"/>
    <w:rsid w:val="00407CAA"/>
    <w:rsid w:val="004443DC"/>
    <w:rsid w:val="004448F8"/>
    <w:rsid w:val="00451FC3"/>
    <w:rsid w:val="00453BE0"/>
    <w:rsid w:val="00490D61"/>
    <w:rsid w:val="004B04CD"/>
    <w:rsid w:val="004D2026"/>
    <w:rsid w:val="004E4142"/>
    <w:rsid w:val="004F5CD1"/>
    <w:rsid w:val="0051213C"/>
    <w:rsid w:val="00517B0B"/>
    <w:rsid w:val="00521050"/>
    <w:rsid w:val="00524F7C"/>
    <w:rsid w:val="00525A3C"/>
    <w:rsid w:val="00537016"/>
    <w:rsid w:val="005400D0"/>
    <w:rsid w:val="00546BD0"/>
    <w:rsid w:val="00563164"/>
    <w:rsid w:val="00565F83"/>
    <w:rsid w:val="00567AC3"/>
    <w:rsid w:val="00567F6D"/>
    <w:rsid w:val="005757CE"/>
    <w:rsid w:val="0057799E"/>
    <w:rsid w:val="005833AE"/>
    <w:rsid w:val="005A7188"/>
    <w:rsid w:val="005B11EB"/>
    <w:rsid w:val="005C5D96"/>
    <w:rsid w:val="005C6E49"/>
    <w:rsid w:val="005C7701"/>
    <w:rsid w:val="005F7623"/>
    <w:rsid w:val="00634C5F"/>
    <w:rsid w:val="0065066F"/>
    <w:rsid w:val="00675F1C"/>
    <w:rsid w:val="0068317D"/>
    <w:rsid w:val="006970B3"/>
    <w:rsid w:val="006A51A8"/>
    <w:rsid w:val="006B5C77"/>
    <w:rsid w:val="006C44A8"/>
    <w:rsid w:val="006F1DDE"/>
    <w:rsid w:val="006F3FF4"/>
    <w:rsid w:val="00700AD1"/>
    <w:rsid w:val="0070648A"/>
    <w:rsid w:val="007101A6"/>
    <w:rsid w:val="00710C1D"/>
    <w:rsid w:val="00723A81"/>
    <w:rsid w:val="00732FBB"/>
    <w:rsid w:val="007332BC"/>
    <w:rsid w:val="00733D4A"/>
    <w:rsid w:val="00735A64"/>
    <w:rsid w:val="007364F1"/>
    <w:rsid w:val="0074383E"/>
    <w:rsid w:val="00744C3A"/>
    <w:rsid w:val="00763C54"/>
    <w:rsid w:val="00772BDD"/>
    <w:rsid w:val="00791A7F"/>
    <w:rsid w:val="00796C7C"/>
    <w:rsid w:val="007A7B44"/>
    <w:rsid w:val="007B261A"/>
    <w:rsid w:val="007B3580"/>
    <w:rsid w:val="007D2BBA"/>
    <w:rsid w:val="007D4FE8"/>
    <w:rsid w:val="007D6147"/>
    <w:rsid w:val="008009C7"/>
    <w:rsid w:val="00814D4D"/>
    <w:rsid w:val="008155E2"/>
    <w:rsid w:val="00833F1F"/>
    <w:rsid w:val="00862A9B"/>
    <w:rsid w:val="008819D8"/>
    <w:rsid w:val="00895DF3"/>
    <w:rsid w:val="008A5D3B"/>
    <w:rsid w:val="008B5F76"/>
    <w:rsid w:val="008C7904"/>
    <w:rsid w:val="008D3005"/>
    <w:rsid w:val="008E4237"/>
    <w:rsid w:val="009022AD"/>
    <w:rsid w:val="00904E2A"/>
    <w:rsid w:val="00950B58"/>
    <w:rsid w:val="00967EA7"/>
    <w:rsid w:val="00980297"/>
    <w:rsid w:val="00984621"/>
    <w:rsid w:val="0098764E"/>
    <w:rsid w:val="00995B9F"/>
    <w:rsid w:val="009974C7"/>
    <w:rsid w:val="009C3DC2"/>
    <w:rsid w:val="009D1620"/>
    <w:rsid w:val="009D3288"/>
    <w:rsid w:val="009D5CC0"/>
    <w:rsid w:val="009E6130"/>
    <w:rsid w:val="009F673A"/>
    <w:rsid w:val="00A216E1"/>
    <w:rsid w:val="00A259AB"/>
    <w:rsid w:val="00A315E1"/>
    <w:rsid w:val="00A42D0E"/>
    <w:rsid w:val="00A53F21"/>
    <w:rsid w:val="00A627BE"/>
    <w:rsid w:val="00A77E1A"/>
    <w:rsid w:val="00A92A25"/>
    <w:rsid w:val="00A97B82"/>
    <w:rsid w:val="00AA548D"/>
    <w:rsid w:val="00AB5DF0"/>
    <w:rsid w:val="00AB7531"/>
    <w:rsid w:val="00AF6BC4"/>
    <w:rsid w:val="00B00C04"/>
    <w:rsid w:val="00B057C4"/>
    <w:rsid w:val="00B16470"/>
    <w:rsid w:val="00B2179F"/>
    <w:rsid w:val="00B24224"/>
    <w:rsid w:val="00B259CC"/>
    <w:rsid w:val="00B26EBC"/>
    <w:rsid w:val="00B30C1F"/>
    <w:rsid w:val="00B31842"/>
    <w:rsid w:val="00B36ABA"/>
    <w:rsid w:val="00B60F70"/>
    <w:rsid w:val="00B615D3"/>
    <w:rsid w:val="00BA3D44"/>
    <w:rsid w:val="00BB4393"/>
    <w:rsid w:val="00BC4EEB"/>
    <w:rsid w:val="00BD43B9"/>
    <w:rsid w:val="00BD43D4"/>
    <w:rsid w:val="00BF31A3"/>
    <w:rsid w:val="00BF36DD"/>
    <w:rsid w:val="00C07D55"/>
    <w:rsid w:val="00C1588B"/>
    <w:rsid w:val="00C3567A"/>
    <w:rsid w:val="00C53FB1"/>
    <w:rsid w:val="00C61E3C"/>
    <w:rsid w:val="00C649F6"/>
    <w:rsid w:val="00C710BE"/>
    <w:rsid w:val="00C77EAF"/>
    <w:rsid w:val="00C85B41"/>
    <w:rsid w:val="00C97212"/>
    <w:rsid w:val="00CA183E"/>
    <w:rsid w:val="00CA4D66"/>
    <w:rsid w:val="00CA6084"/>
    <w:rsid w:val="00CF4E25"/>
    <w:rsid w:val="00CF6965"/>
    <w:rsid w:val="00D16DC0"/>
    <w:rsid w:val="00D43EF8"/>
    <w:rsid w:val="00D50605"/>
    <w:rsid w:val="00D64274"/>
    <w:rsid w:val="00D77789"/>
    <w:rsid w:val="00D90AB0"/>
    <w:rsid w:val="00D96BB1"/>
    <w:rsid w:val="00DA4992"/>
    <w:rsid w:val="00DC5074"/>
    <w:rsid w:val="00DD1C9D"/>
    <w:rsid w:val="00DE572D"/>
    <w:rsid w:val="00DF1627"/>
    <w:rsid w:val="00E05206"/>
    <w:rsid w:val="00E10DE8"/>
    <w:rsid w:val="00E12271"/>
    <w:rsid w:val="00E31979"/>
    <w:rsid w:val="00E363CC"/>
    <w:rsid w:val="00E36529"/>
    <w:rsid w:val="00E46CC8"/>
    <w:rsid w:val="00E53989"/>
    <w:rsid w:val="00E578D4"/>
    <w:rsid w:val="00E66C46"/>
    <w:rsid w:val="00E70B61"/>
    <w:rsid w:val="00E96CC8"/>
    <w:rsid w:val="00EB1A80"/>
    <w:rsid w:val="00EE4402"/>
    <w:rsid w:val="00EE6350"/>
    <w:rsid w:val="00F01177"/>
    <w:rsid w:val="00F02FEF"/>
    <w:rsid w:val="00F058DC"/>
    <w:rsid w:val="00F066F9"/>
    <w:rsid w:val="00F169E4"/>
    <w:rsid w:val="00F24D72"/>
    <w:rsid w:val="00F4168D"/>
    <w:rsid w:val="00F60111"/>
    <w:rsid w:val="00F72DF5"/>
    <w:rsid w:val="00F9471D"/>
    <w:rsid w:val="00FB3AE6"/>
    <w:rsid w:val="00FB50D7"/>
    <w:rsid w:val="00FC4FAA"/>
    <w:rsid w:val="00FC6BD0"/>
    <w:rsid w:val="00FD2E7F"/>
    <w:rsid w:val="00FD67DC"/>
    <w:rsid w:val="00FE3950"/>
    <w:rsid w:val="00FE7022"/>
    <w:rsid w:val="00FF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59849"/>
  <w15:chartTrackingRefBased/>
  <w15:docId w15:val="{3ABE17EF-41D8-4BD0-99D0-1735D10F2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506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17C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5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57C4"/>
    <w:rPr>
      <w:b/>
      <w:bCs/>
    </w:rPr>
  </w:style>
  <w:style w:type="character" w:styleId="a5">
    <w:name w:val="Hyperlink"/>
    <w:basedOn w:val="a0"/>
    <w:uiPriority w:val="99"/>
    <w:unhideWhenUsed/>
    <w:rsid w:val="00B057C4"/>
    <w:rPr>
      <w:color w:val="0000FF"/>
      <w:u w:val="single"/>
    </w:rPr>
  </w:style>
  <w:style w:type="character" w:customStyle="1" w:styleId="wmi-callto">
    <w:name w:val="wmi-callto"/>
    <w:basedOn w:val="a0"/>
    <w:rsid w:val="00B057C4"/>
  </w:style>
  <w:style w:type="character" w:customStyle="1" w:styleId="link">
    <w:name w:val="link"/>
    <w:basedOn w:val="a0"/>
    <w:rsid w:val="0070648A"/>
  </w:style>
  <w:style w:type="paragraph" w:customStyle="1" w:styleId="ya-share2item">
    <w:name w:val="ya-share2__item"/>
    <w:basedOn w:val="a"/>
    <w:rsid w:val="00706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Unresolved Mention"/>
    <w:basedOn w:val="a0"/>
    <w:uiPriority w:val="99"/>
    <w:semiHidden/>
    <w:unhideWhenUsed/>
    <w:rsid w:val="0070648A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6506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7">
    <w:name w:val="Table Grid"/>
    <w:basedOn w:val="a1"/>
    <w:uiPriority w:val="39"/>
    <w:rsid w:val="00E57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17CB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22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619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0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4018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93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00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387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9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8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1985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073557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47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95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93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6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202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89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869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7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55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143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2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muzeykuhmister.ru/visitors/excursions/programma-kupecheskoe-chaepitie-v-istoricheskih-intererah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webp"/><Relationship Id="rId25" Type="http://schemas.openxmlformats.org/officeDocument/2006/relationships/hyperlink" Target="https://yandex.ru/maps/org/sergiyevo_posadskiy_gosudarstvenny_istoriko_khudozhestvenny_muzey_zapovednik_glavny_korpus/1137439330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hyperlink" Target="https://yandex.ru/maps/org/muzey_igrushki_imeni_n_d_bartrama/107018335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yandex.ru/maps/org/muzey_igrushki_imeni_n_d_bartrama/1070183350/" TargetMode="External"/><Relationship Id="rId28" Type="http://schemas.openxmlformats.org/officeDocument/2006/relationships/image" Target="media/image19.webp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18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F50979-A5A2-476D-9147-102037CAF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6729</TotalTime>
  <Pages>7</Pages>
  <Words>1206</Words>
  <Characters>6880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Анастасия Куликова</cp:lastModifiedBy>
  <cp:revision>16</cp:revision>
  <cp:lastPrinted>2020-07-29T10:00:00Z</cp:lastPrinted>
  <dcterms:created xsi:type="dcterms:W3CDTF">2021-05-19T16:15:00Z</dcterms:created>
  <dcterms:modified xsi:type="dcterms:W3CDTF">2024-03-25T08:41:00Z</dcterms:modified>
</cp:coreProperties>
</file>